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0AF" w14:textId="77777777" w:rsidR="00C111AC" w:rsidRDefault="00C111AC" w:rsidP="004341C2">
      <w:pPr>
        <w:spacing w:after="0" w:line="276" w:lineRule="auto"/>
        <w:rPr>
          <w:lang w:val="en-CA"/>
        </w:rPr>
      </w:pPr>
    </w:p>
    <w:p w14:paraId="31C65649" w14:textId="1ACCF3CB" w:rsidR="00B471BA" w:rsidRDefault="004C1E90" w:rsidP="3FD221BC">
      <w:pPr>
        <w:spacing w:after="0" w:line="276" w:lineRule="auto"/>
        <w:jc w:val="center"/>
        <w:rPr>
          <w:lang w:val="en-CA"/>
        </w:rPr>
      </w:pPr>
      <w:r w:rsidRPr="3FD221BC">
        <w:rPr>
          <w:lang w:val="en-CA"/>
        </w:rPr>
        <w:t xml:space="preserve">County of Grande Prairie No. 1 </w:t>
      </w:r>
      <w:r w:rsidR="007E789B" w:rsidRPr="3FD221BC">
        <w:rPr>
          <w:lang w:val="en-CA"/>
        </w:rPr>
        <w:t xml:space="preserve">Library Board </w:t>
      </w:r>
    </w:p>
    <w:p w14:paraId="18611C76" w14:textId="2C43147A" w:rsidR="007E789B" w:rsidRDefault="0099749C" w:rsidP="00606A2B">
      <w:pPr>
        <w:spacing w:after="0" w:line="276" w:lineRule="auto"/>
        <w:jc w:val="center"/>
        <w:rPr>
          <w:lang w:val="en-CA"/>
        </w:rPr>
      </w:pPr>
      <w:r>
        <w:rPr>
          <w:lang w:val="en-CA"/>
        </w:rPr>
        <w:t>September 13</w:t>
      </w:r>
      <w:r w:rsidR="007C2779">
        <w:rPr>
          <w:lang w:val="en-CA"/>
        </w:rPr>
        <w:t>, 2022</w:t>
      </w:r>
    </w:p>
    <w:p w14:paraId="20BAE2B2" w14:textId="13554418" w:rsidR="00C111AC" w:rsidRDefault="0099749C" w:rsidP="00C111AC">
      <w:pPr>
        <w:pBdr>
          <w:bottom w:val="single" w:sz="12" w:space="1" w:color="auto"/>
        </w:pBdr>
        <w:spacing w:after="0" w:line="276" w:lineRule="auto"/>
        <w:jc w:val="center"/>
        <w:rPr>
          <w:lang w:val="en-CA"/>
        </w:rPr>
      </w:pPr>
      <w:r>
        <w:rPr>
          <w:lang w:val="en-CA"/>
        </w:rPr>
        <w:t>Elmworth</w:t>
      </w:r>
      <w:r w:rsidR="00BD63C2">
        <w:rPr>
          <w:lang w:val="en-CA"/>
        </w:rPr>
        <w:t xml:space="preserve"> Community Library, County of Grande Prairie</w:t>
      </w:r>
    </w:p>
    <w:p w14:paraId="2BF48A16" w14:textId="77777777" w:rsidR="00C111AC" w:rsidRDefault="00C111AC" w:rsidP="00074F8B">
      <w:pPr>
        <w:pBdr>
          <w:bottom w:val="single" w:sz="12" w:space="1" w:color="auto"/>
        </w:pBdr>
        <w:spacing w:after="0" w:line="276" w:lineRule="auto"/>
        <w:rPr>
          <w:lang w:val="en-CA"/>
        </w:rPr>
      </w:pPr>
    </w:p>
    <w:p w14:paraId="7172BBEE" w14:textId="5F62273C" w:rsidR="00763FC8" w:rsidRDefault="00763FC8" w:rsidP="0082298A">
      <w:pPr>
        <w:spacing w:after="0" w:line="276" w:lineRule="auto"/>
        <w:rPr>
          <w:lang w:val="en-CA"/>
        </w:rPr>
      </w:pPr>
    </w:p>
    <w:p w14:paraId="5388204E" w14:textId="73ECB918" w:rsidR="00C111AC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Present:</w:t>
      </w:r>
    </w:p>
    <w:p w14:paraId="5B85B26C" w14:textId="23122877" w:rsidR="00074F8B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Karen Rosvold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DE575C">
        <w:rPr>
          <w:lang w:val="en-CA"/>
        </w:rPr>
        <w:t xml:space="preserve">County </w:t>
      </w:r>
      <w:r>
        <w:rPr>
          <w:lang w:val="en-CA"/>
        </w:rPr>
        <w:t>Board Chair</w:t>
      </w:r>
    </w:p>
    <w:p w14:paraId="16C3332F" w14:textId="19F9AD12" w:rsidR="00DE575C" w:rsidRDefault="00DE575C" w:rsidP="0082298A">
      <w:pPr>
        <w:spacing w:after="0" w:line="276" w:lineRule="auto"/>
        <w:rPr>
          <w:lang w:val="en-CA"/>
        </w:rPr>
      </w:pPr>
      <w:r>
        <w:rPr>
          <w:lang w:val="en-CA"/>
        </w:rPr>
        <w:t>Cameron Donald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4CEC7EC2" w14:textId="2659A88A" w:rsidR="002E7947" w:rsidRDefault="002E7947" w:rsidP="0082298A">
      <w:pPr>
        <w:spacing w:after="0" w:line="276" w:lineRule="auto"/>
        <w:rPr>
          <w:lang w:val="en-CA"/>
        </w:rPr>
      </w:pPr>
      <w:r>
        <w:rPr>
          <w:lang w:val="en-CA"/>
        </w:rPr>
        <w:t>Leanne Germann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28A31008" w14:textId="20F4D790" w:rsidR="00F3291C" w:rsidRDefault="00F3291C" w:rsidP="00F3291C">
      <w:pPr>
        <w:spacing w:after="0" w:line="276" w:lineRule="auto"/>
        <w:rPr>
          <w:lang w:val="en-CA"/>
        </w:rPr>
      </w:pPr>
      <w:r>
        <w:rPr>
          <w:lang w:val="en-CA"/>
        </w:rPr>
        <w:t>Pam Rintoul</w:t>
      </w:r>
      <w:r w:rsidR="007A2E2B">
        <w:rPr>
          <w:lang w:val="en-CA"/>
        </w:rPr>
        <w:t xml:space="preserve"> (virtual)</w:t>
      </w:r>
      <w:r w:rsidR="007A2E2B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1BF68016" w14:textId="5589DED5" w:rsidR="007C2779" w:rsidRDefault="00F3291C" w:rsidP="0082298A">
      <w:pPr>
        <w:spacing w:after="0" w:line="276" w:lineRule="auto"/>
        <w:rPr>
          <w:lang w:val="en-CA"/>
        </w:rPr>
      </w:pPr>
      <w:r>
        <w:rPr>
          <w:lang w:val="en-CA"/>
        </w:rPr>
        <w:t>Brian Peterson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County Board </w:t>
      </w:r>
      <w:r w:rsidR="007A2E2B">
        <w:rPr>
          <w:lang w:val="en-CA"/>
        </w:rPr>
        <w:t>Vice-Chair</w:t>
      </w:r>
    </w:p>
    <w:p w14:paraId="194F527B" w14:textId="33C63499" w:rsidR="00DE575C" w:rsidRDefault="0009622B" w:rsidP="0082298A">
      <w:pPr>
        <w:spacing w:after="0" w:line="276" w:lineRule="auto"/>
        <w:rPr>
          <w:lang w:val="en-CA"/>
        </w:rPr>
      </w:pPr>
      <w:r>
        <w:rPr>
          <w:lang w:val="en-CA"/>
        </w:rPr>
        <w:t>Kathleen Turner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Library Manager/FCSS Director</w:t>
      </w:r>
    </w:p>
    <w:p w14:paraId="55DC9DB5" w14:textId="6A44017E" w:rsidR="0009622B" w:rsidRDefault="0009622B" w:rsidP="0082298A">
      <w:pPr>
        <w:spacing w:after="0" w:line="276" w:lineRule="auto"/>
        <w:rPr>
          <w:lang w:val="en-CA"/>
        </w:rPr>
      </w:pPr>
      <w:r>
        <w:rPr>
          <w:lang w:val="en-CA"/>
        </w:rPr>
        <w:t>Serena Boyte-Hawryluk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Library Services Team Lead</w:t>
      </w:r>
    </w:p>
    <w:p w14:paraId="0ADC86C7" w14:textId="15714C4E" w:rsidR="0009622B" w:rsidRDefault="00163006" w:rsidP="0082298A">
      <w:pPr>
        <w:spacing w:after="0" w:line="276" w:lineRule="auto"/>
        <w:rPr>
          <w:lang w:val="en-CA"/>
        </w:rPr>
      </w:pPr>
      <w:r>
        <w:rPr>
          <w:lang w:val="en-CA"/>
        </w:rPr>
        <w:t>Wanda Penner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 Glace Library Coordinator</w:t>
      </w:r>
      <w:r>
        <w:rPr>
          <w:lang w:val="en-CA"/>
        </w:rPr>
        <w:tab/>
      </w:r>
    </w:p>
    <w:p w14:paraId="66E1CFD0" w14:textId="633EB4DD" w:rsidR="000D0FBD" w:rsidRDefault="000D0FBD" w:rsidP="0082298A">
      <w:pPr>
        <w:spacing w:after="0" w:line="276" w:lineRule="auto"/>
        <w:rPr>
          <w:lang w:val="en-CA"/>
        </w:rPr>
      </w:pPr>
      <w:r>
        <w:rPr>
          <w:lang w:val="en-CA"/>
        </w:rPr>
        <w:t>Louisa Robison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PLS Director</w:t>
      </w:r>
    </w:p>
    <w:p w14:paraId="358F44E3" w14:textId="6BFE6BDA" w:rsidR="00761F06" w:rsidRDefault="00761F06" w:rsidP="0082298A">
      <w:pPr>
        <w:spacing w:after="0" w:line="276" w:lineRule="auto"/>
        <w:rPr>
          <w:lang w:val="en-CA"/>
        </w:rPr>
      </w:pPr>
      <w:r>
        <w:rPr>
          <w:lang w:val="en-CA"/>
        </w:rPr>
        <w:t>Gail Perry</w:t>
      </w:r>
      <w:r w:rsidR="007A2E2B">
        <w:rPr>
          <w:lang w:val="en-CA"/>
        </w:rPr>
        <w:t xml:space="preserve"> (virtual)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Valhalla Library Coordinator</w:t>
      </w:r>
    </w:p>
    <w:p w14:paraId="1FD32C9B" w14:textId="77777777" w:rsidR="00F3291C" w:rsidRDefault="00F3291C" w:rsidP="00F3291C">
      <w:pPr>
        <w:spacing w:after="0" w:line="276" w:lineRule="auto"/>
        <w:rPr>
          <w:lang w:val="en-CA"/>
        </w:rPr>
      </w:pPr>
      <w:r>
        <w:rPr>
          <w:lang w:val="en-CA"/>
        </w:rPr>
        <w:t xml:space="preserve">Michelle Gillis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Elmworth Library Coordinator</w:t>
      </w:r>
    </w:p>
    <w:p w14:paraId="5E27AB40" w14:textId="32E19868" w:rsidR="00C3120D" w:rsidRDefault="00C3120D" w:rsidP="0082298A">
      <w:pPr>
        <w:spacing w:after="0" w:line="276" w:lineRule="auto"/>
        <w:rPr>
          <w:lang w:val="en-CA"/>
        </w:rPr>
      </w:pPr>
    </w:p>
    <w:p w14:paraId="13A0A5AD" w14:textId="4D74BFFA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>Regrets:</w:t>
      </w:r>
    </w:p>
    <w:p w14:paraId="12F5A55A" w14:textId="23F3CEFA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>Chelsea de Ruiter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Hythe Library Coordinator</w:t>
      </w:r>
    </w:p>
    <w:p w14:paraId="293B1A1A" w14:textId="4136E71D" w:rsidR="001F17EE" w:rsidRDefault="00F3291C" w:rsidP="0082298A">
      <w:pPr>
        <w:spacing w:after="0" w:line="276" w:lineRule="auto"/>
        <w:rPr>
          <w:lang w:val="en-CA"/>
        </w:rPr>
      </w:pPr>
      <w:r>
        <w:rPr>
          <w:lang w:val="en-CA"/>
        </w:rPr>
        <w:t>Christine Nofziger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51AB0B83" w14:textId="1ED1D4E1" w:rsidR="001F17EE" w:rsidRDefault="00B17C02" w:rsidP="0082298A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8949" wp14:editId="01BD67D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107430" cy="11430"/>
                <wp:effectExtent l="0" t="0" r="2667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1305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pt" to="48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CpAEAAJ0DAAAOAAAAZHJzL2Uyb0RvYy54bWysU8Fu3CAQvUfqPyDuXdtpmjTWenNI1F6q&#10;JErbDyB4WKMCg4CuvX+fAW+8UVNVUdULHph5jzeP8fpqsobtIESNruPNquYMnMReu23Hf3z//P4T&#10;ZzEJ1wuDDjq+h8ivNu9O1qNv4RQHND0ERiQutqPv+JCSb6sqygGsiCv04CipMFiRaBu2VR/ESOzW&#10;VKd1fV6NGHofUEKMdHozJ/mm8CsFMt0pFSEx03HSlsoayvqY12qzFu02CD9oeZAh/kGFFdrRpQvV&#10;jUiC/Qr6FZXVMmBElVYSbYVKaQmlB+qmqX/r5tsgPJReyJzoF5vi/6OVt7trdx/IhtHHNvr7kLuY&#10;VLD5S/rYVMzaL2bBlJikw/Omvjj7QJ5KyjVNDomlOoJ9iOkLoGU56LjRLvciWrH7GtNc+lySj41j&#10;IxFd1h9noqOeEqW9gbnsARTTPSloCl0ZFbg2ge0EPXL/sznoMI4qM0RpYxZQ/XfQoTbDoIzPW4FL&#10;dbkRXVqAVjsMf7o1Tc9S1VxP9r3oNYeP2O/L65QEzUBx+DCveche7gv8+FdtngAAAP//AwBQSwME&#10;FAAGAAgAAAAhAGUoIC3dAAAABgEAAA8AAABkcnMvZG93bnJldi54bWxMj0FLw0AQhe+C/2EZwYvY&#10;TUNTNWZTRPAQQcFWPE+z0ySanQ3ZbRr/veNJj2/e8N73is3sejXRGDrPBpaLBBRx7W3HjYH33dP1&#10;LagQkS32nsnANwXYlOdnBebWn/iNpm1slIRwyNFAG+OQax3qlhyGhR+IxTv40WEUOTbajniScNfr&#10;NEnW2mHH0tDiQI8t1V/bozPwWX1UTXZ10x1eV9kz7qbshafKmMuL+eEeVKQ5/j3DL76gQylMe39k&#10;G1RvQIZEA2maghL3br2UIXs5rBLQZaH/45c/AAAA//8DAFBLAQItABQABgAIAAAAIQC2gziS/gAA&#10;AOEBAAATAAAAAAAAAAAAAAAAAAAAAABbQ29udGVudF9UeXBlc10ueG1sUEsBAi0AFAAGAAgAAAAh&#10;ADj9If/WAAAAlAEAAAsAAAAAAAAAAAAAAAAALwEAAF9yZWxzLy5yZWxzUEsBAi0AFAAGAAgAAAAh&#10;AO28gcKkAQAAnQMAAA4AAAAAAAAAAAAAAAAALgIAAGRycy9lMm9Eb2MueG1sUEsBAi0AFAAGAAgA&#10;AAAhAGUoIC3dAAAABg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D04F78" w14:textId="653B9328" w:rsidR="00074F8B" w:rsidRDefault="00074F8B" w:rsidP="0082298A">
      <w:pPr>
        <w:spacing w:after="0" w:line="276" w:lineRule="auto"/>
        <w:rPr>
          <w:lang w:val="en-CA"/>
        </w:rPr>
      </w:pPr>
    </w:p>
    <w:p w14:paraId="39894644" w14:textId="0954ADC9" w:rsidR="00D913D1" w:rsidRDefault="00D913D1" w:rsidP="0082298A">
      <w:pPr>
        <w:spacing w:after="0" w:line="276" w:lineRule="auto"/>
        <w:rPr>
          <w:lang w:val="en-CA"/>
        </w:rPr>
      </w:pPr>
      <w:r>
        <w:rPr>
          <w:lang w:val="en-CA"/>
        </w:rPr>
        <w:t xml:space="preserve">The meeting was called to order at </w:t>
      </w:r>
      <w:r w:rsidR="00F16486">
        <w:rPr>
          <w:lang w:val="en-CA"/>
        </w:rPr>
        <w:t>14:05</w:t>
      </w:r>
      <w:r>
        <w:rPr>
          <w:lang w:val="en-CA"/>
        </w:rPr>
        <w:t>.</w:t>
      </w:r>
    </w:p>
    <w:p w14:paraId="3BDD7E69" w14:textId="77777777" w:rsidR="007D589E" w:rsidRPr="006C1805" w:rsidRDefault="007D589E" w:rsidP="006C1805">
      <w:pPr>
        <w:spacing w:after="0" w:line="276" w:lineRule="auto"/>
        <w:rPr>
          <w:lang w:val="en-CA"/>
        </w:rPr>
      </w:pPr>
    </w:p>
    <w:p w14:paraId="4C51F8EF" w14:textId="14BB3082" w:rsidR="000C0D16" w:rsidRDefault="007E789B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Approval of </w:t>
      </w:r>
      <w:r w:rsidR="00A95D2D">
        <w:rPr>
          <w:lang w:val="en-CA"/>
        </w:rPr>
        <w:t>a</w:t>
      </w:r>
      <w:r>
        <w:rPr>
          <w:lang w:val="en-CA"/>
        </w:rPr>
        <w:t>genda</w:t>
      </w:r>
      <w:r w:rsidR="00346E9C">
        <w:rPr>
          <w:lang w:val="en-CA"/>
        </w:rPr>
        <w:t xml:space="preserve"> – </w:t>
      </w:r>
    </w:p>
    <w:p w14:paraId="51677E9D" w14:textId="2B23904C" w:rsidR="007E789B" w:rsidRDefault="000C0D16" w:rsidP="000C0D1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M</w:t>
      </w:r>
      <w:r w:rsidR="00346E9C">
        <w:rPr>
          <w:lang w:val="en-CA"/>
        </w:rPr>
        <w:t xml:space="preserve">otion </w:t>
      </w:r>
      <w:r>
        <w:rPr>
          <w:lang w:val="en-CA"/>
        </w:rPr>
        <w:t xml:space="preserve">by </w:t>
      </w:r>
      <w:r w:rsidR="00D53B8C">
        <w:rPr>
          <w:lang w:val="en-CA"/>
        </w:rPr>
        <w:t>Cameron Donald</w:t>
      </w:r>
      <w:r w:rsidR="00BD63C2">
        <w:rPr>
          <w:lang w:val="en-CA"/>
        </w:rPr>
        <w:t xml:space="preserve"> </w:t>
      </w:r>
      <w:r>
        <w:rPr>
          <w:lang w:val="en-CA"/>
        </w:rPr>
        <w:t>to approve the agenda.</w:t>
      </w:r>
    </w:p>
    <w:p w14:paraId="1E46C77E" w14:textId="33130527" w:rsidR="007075E9" w:rsidRDefault="007075E9" w:rsidP="000C0D1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00427D95">
        <w:rPr>
          <w:lang w:val="en-CA"/>
        </w:rPr>
        <w:t>21/09/13</w:t>
      </w:r>
    </w:p>
    <w:p w14:paraId="0A713736" w14:textId="77777777" w:rsidR="007E789B" w:rsidRDefault="007E789B" w:rsidP="00606A2B">
      <w:pPr>
        <w:spacing w:after="0" w:line="276" w:lineRule="auto"/>
        <w:rPr>
          <w:lang w:val="en-CA"/>
        </w:rPr>
      </w:pPr>
    </w:p>
    <w:p w14:paraId="3B51EDCE" w14:textId="6E9B856F" w:rsidR="00A95D2D" w:rsidRDefault="007E789B" w:rsidP="00DA1AF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Minutes </w:t>
      </w:r>
      <w:r w:rsidR="00A95D2D">
        <w:rPr>
          <w:lang w:val="en-CA"/>
        </w:rPr>
        <w:t>approval</w:t>
      </w:r>
      <w:r w:rsidR="0009324D">
        <w:rPr>
          <w:lang w:val="en-CA"/>
        </w:rPr>
        <w:t xml:space="preserve"> – </w:t>
      </w:r>
      <w:r w:rsidR="005F7E51">
        <w:rPr>
          <w:lang w:val="en-CA"/>
        </w:rPr>
        <w:t>Minutes of the</w:t>
      </w:r>
      <w:r w:rsidR="009F21AF">
        <w:rPr>
          <w:lang w:val="en-CA"/>
        </w:rPr>
        <w:t xml:space="preserve"> </w:t>
      </w:r>
      <w:r w:rsidR="00A26F16">
        <w:rPr>
          <w:lang w:val="en-CA"/>
        </w:rPr>
        <w:t>May 31</w:t>
      </w:r>
      <w:r w:rsidR="00BC67D3">
        <w:rPr>
          <w:lang w:val="en-CA"/>
        </w:rPr>
        <w:t xml:space="preserve"> meeting were </w:t>
      </w:r>
      <w:r w:rsidR="00A26F16">
        <w:rPr>
          <w:lang w:val="en-CA"/>
        </w:rPr>
        <w:t>reviewed.</w:t>
      </w:r>
      <w:r w:rsidR="00041FFD">
        <w:rPr>
          <w:lang w:val="en-CA"/>
        </w:rPr>
        <w:br/>
        <w:t xml:space="preserve">Motion by </w:t>
      </w:r>
      <w:r w:rsidR="002A7E49">
        <w:rPr>
          <w:lang w:val="en-CA"/>
        </w:rPr>
        <w:t>Leanne Germann</w:t>
      </w:r>
      <w:r w:rsidR="00041FFD">
        <w:rPr>
          <w:lang w:val="en-CA"/>
        </w:rPr>
        <w:t xml:space="preserve"> to approve the minutes.</w:t>
      </w:r>
      <w:r w:rsidR="002A7E49">
        <w:rPr>
          <w:lang w:val="en-CA"/>
        </w:rPr>
        <w:t xml:space="preserve"> No errors or omissions were noted.</w:t>
      </w:r>
    </w:p>
    <w:p w14:paraId="77CA8B52" w14:textId="10154579" w:rsidR="00041FFD" w:rsidRDefault="00041FFD" w:rsidP="00041FFD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00427D95">
        <w:rPr>
          <w:lang w:val="en-CA"/>
        </w:rPr>
        <w:t>22/09/13</w:t>
      </w:r>
    </w:p>
    <w:p w14:paraId="11F1B113" w14:textId="77777777" w:rsidR="006362EA" w:rsidRPr="00561DBE" w:rsidRDefault="006362EA" w:rsidP="00561DBE">
      <w:pPr>
        <w:spacing w:after="0" w:line="276" w:lineRule="auto"/>
        <w:rPr>
          <w:lang w:val="en-CA"/>
        </w:rPr>
      </w:pPr>
    </w:p>
    <w:p w14:paraId="14DD162C" w14:textId="30C936B1" w:rsidR="0027108B" w:rsidRDefault="0027108B" w:rsidP="0036285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Correspondence –</w:t>
      </w:r>
      <w:r w:rsidR="00B87554">
        <w:rPr>
          <w:lang w:val="en-CA"/>
        </w:rPr>
        <w:t xml:space="preserve"> </w:t>
      </w:r>
      <w:r w:rsidR="0022421C">
        <w:rPr>
          <w:lang w:val="en-CA"/>
        </w:rPr>
        <w:t xml:space="preserve">The board received the following correspondence: </w:t>
      </w:r>
    </w:p>
    <w:p w14:paraId="7C031804" w14:textId="4C9ACEBE" w:rsidR="00957549" w:rsidRDefault="00041FFD" w:rsidP="00957549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2021 Financial Review and 2022 Budget from Sexsmith Shannon Library</w:t>
      </w:r>
    </w:p>
    <w:p w14:paraId="69FA2C88" w14:textId="3BCBA2B7" w:rsidR="004E512F" w:rsidRDefault="004E512F" w:rsidP="00957549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Letter of resignation from Lavonne.</w:t>
      </w:r>
    </w:p>
    <w:p w14:paraId="0E2E1875" w14:textId="3B9EC6A8" w:rsidR="004E512F" w:rsidRDefault="004E512F" w:rsidP="004E512F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>Motion</w:t>
      </w:r>
      <w:r w:rsidR="004354D6">
        <w:rPr>
          <w:lang w:val="en-CA"/>
        </w:rPr>
        <w:t xml:space="preserve"> by Leanne Germann</w:t>
      </w:r>
      <w:r>
        <w:rPr>
          <w:lang w:val="en-CA"/>
        </w:rPr>
        <w:t xml:space="preserve"> to send a letter of thanks to Lavonne for her servi</w:t>
      </w:r>
      <w:r w:rsidR="004354D6">
        <w:rPr>
          <w:lang w:val="en-CA"/>
        </w:rPr>
        <w:t>c</w:t>
      </w:r>
      <w:r>
        <w:rPr>
          <w:lang w:val="en-CA"/>
        </w:rPr>
        <w:t>e to the board.</w:t>
      </w:r>
    </w:p>
    <w:p w14:paraId="5537E882" w14:textId="1DFBEE96" w:rsidR="00455A9B" w:rsidRPr="00957549" w:rsidRDefault="00455A9B" w:rsidP="004E512F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23/09/13</w:t>
      </w:r>
    </w:p>
    <w:p w14:paraId="1034EEB1" w14:textId="77777777" w:rsidR="007F0233" w:rsidRDefault="007F0233" w:rsidP="007F0233">
      <w:pPr>
        <w:pStyle w:val="ListParagraph"/>
        <w:spacing w:after="0" w:line="276" w:lineRule="auto"/>
        <w:rPr>
          <w:lang w:val="en-CA"/>
        </w:rPr>
      </w:pPr>
    </w:p>
    <w:p w14:paraId="5D2EC8A3" w14:textId="602FAA27" w:rsidR="00D93281" w:rsidRPr="00354D8E" w:rsidRDefault="007E789B" w:rsidP="00D9328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Arising</w:t>
      </w:r>
      <w:r w:rsidR="00E424EA">
        <w:rPr>
          <w:lang w:val="en-CA"/>
        </w:rPr>
        <w:t xml:space="preserve"> </w:t>
      </w:r>
      <w:r w:rsidR="00757293">
        <w:rPr>
          <w:lang w:val="en-CA"/>
        </w:rPr>
        <w:t>–</w:t>
      </w:r>
      <w:r w:rsidR="00E424EA">
        <w:rPr>
          <w:lang w:val="en-CA"/>
        </w:rPr>
        <w:t xml:space="preserve"> </w:t>
      </w:r>
    </w:p>
    <w:p w14:paraId="1EE54903" w14:textId="3630E8BB" w:rsidR="00D93281" w:rsidRDefault="007F0233" w:rsidP="00D9328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Banking Changes Update</w:t>
      </w:r>
      <w:r w:rsidR="009E5E72">
        <w:rPr>
          <w:lang w:val="en-CA"/>
        </w:rPr>
        <w:t xml:space="preserve"> – Serena </w:t>
      </w:r>
      <w:r w:rsidR="00C22326">
        <w:rPr>
          <w:lang w:val="en-CA"/>
        </w:rPr>
        <w:t>provided a verbal updat</w:t>
      </w:r>
      <w:r w:rsidR="00914682">
        <w:rPr>
          <w:lang w:val="en-CA"/>
        </w:rPr>
        <w:t>e</w:t>
      </w:r>
      <w:r w:rsidR="00E95E04">
        <w:rPr>
          <w:lang w:val="en-CA"/>
        </w:rPr>
        <w:t xml:space="preserve"> on the new bank accounts at ATB. </w:t>
      </w:r>
      <w:r w:rsidR="0081569B">
        <w:rPr>
          <w:lang w:val="en-CA"/>
        </w:rPr>
        <w:t xml:space="preserve">Funds are being transferred from the old accounts into the new </w:t>
      </w:r>
      <w:r w:rsidR="0081569B">
        <w:rPr>
          <w:lang w:val="en-CA"/>
        </w:rPr>
        <w:lastRenderedPageBreak/>
        <w:t xml:space="preserve">accounts, </w:t>
      </w:r>
      <w:proofErr w:type="gramStart"/>
      <w:r w:rsidR="0081569B">
        <w:rPr>
          <w:lang w:val="en-CA"/>
        </w:rPr>
        <w:t>with the exception of</w:t>
      </w:r>
      <w:proofErr w:type="gramEnd"/>
      <w:r w:rsidR="0081569B">
        <w:rPr>
          <w:lang w:val="en-CA"/>
        </w:rPr>
        <w:t xml:space="preserve"> the Elmworth Community Library, which will have funds deposited in January 2023.</w:t>
      </w:r>
      <w:r w:rsidR="003569E4">
        <w:rPr>
          <w:lang w:val="en-CA"/>
        </w:rPr>
        <w:t xml:space="preserve"> Library Coordinators have received their credit cards and begun to use them for library purchases</w:t>
      </w:r>
      <w:r w:rsidR="00F05878">
        <w:rPr>
          <w:lang w:val="en-CA"/>
        </w:rPr>
        <w:t xml:space="preserve">. On the advice of Mark Schonken, Finance Director for the County, the library board will </w:t>
      </w:r>
      <w:r w:rsidR="00B7125D">
        <w:rPr>
          <w:lang w:val="en-CA"/>
        </w:rPr>
        <w:t xml:space="preserve">need to open a new </w:t>
      </w:r>
      <w:r w:rsidR="00CC223A">
        <w:rPr>
          <w:lang w:val="en-CA"/>
        </w:rPr>
        <w:t>reserve</w:t>
      </w:r>
      <w:r w:rsidR="00B7125D">
        <w:rPr>
          <w:lang w:val="en-CA"/>
        </w:rPr>
        <w:t xml:space="preserve"> account at ATB. The County will</w:t>
      </w:r>
      <w:r w:rsidR="00CC223A">
        <w:rPr>
          <w:lang w:val="en-CA"/>
        </w:rPr>
        <w:t xml:space="preserve"> calculate the library board’s surplus at the end of each year and send a cheque to be deposited into this account.</w:t>
      </w:r>
    </w:p>
    <w:p w14:paraId="246A421A" w14:textId="1F9F791B" w:rsidR="00D75A8D" w:rsidRDefault="00D75A8D" w:rsidP="00D75A8D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C2097C">
        <w:rPr>
          <w:lang w:val="en-CA"/>
        </w:rPr>
        <w:t>Brian Peterson to open a savings account to serve as a reserve fund for the County Library Board. Seconded by Cameron Donald.</w:t>
      </w:r>
    </w:p>
    <w:p w14:paraId="43F5B99B" w14:textId="69E0C9F3" w:rsidR="00354D8E" w:rsidRDefault="00354D8E" w:rsidP="00D75A8D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E95E04">
        <w:rPr>
          <w:lang w:val="en-CA"/>
        </w:rPr>
        <w:tab/>
        <w:t>Carried. 24/09/13</w:t>
      </w:r>
    </w:p>
    <w:p w14:paraId="69776163" w14:textId="0084A98E" w:rsidR="00041FFD" w:rsidRDefault="000E66E8" w:rsidP="00041FFD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Strategic Planning</w:t>
      </w:r>
      <w:r w:rsidR="000A3CC4">
        <w:rPr>
          <w:lang w:val="en-CA"/>
        </w:rPr>
        <w:t xml:space="preserve"> </w:t>
      </w:r>
      <w:r w:rsidR="00E70AE4">
        <w:rPr>
          <w:lang w:val="en-CA"/>
        </w:rPr>
        <w:t>–</w:t>
      </w:r>
      <w:r w:rsidR="000A3CC4">
        <w:rPr>
          <w:lang w:val="en-CA"/>
        </w:rPr>
        <w:t xml:space="preserve"> </w:t>
      </w:r>
      <w:r w:rsidR="00CC223A">
        <w:rPr>
          <w:lang w:val="en-CA"/>
        </w:rPr>
        <w:t xml:space="preserve">The board </w:t>
      </w:r>
      <w:r w:rsidR="00F70F83">
        <w:rPr>
          <w:lang w:val="en-CA"/>
        </w:rPr>
        <w:t xml:space="preserve">suggested changing the time of the October 4 strategic planning session to 8:30-14:30. </w:t>
      </w:r>
      <w:r w:rsidR="009E1FEC">
        <w:rPr>
          <w:lang w:val="en-CA"/>
        </w:rPr>
        <w:t>Library Coordinators and admin staff will attend, in addition to the board. Board members requested a survey of board and staff to be conducted before the session.</w:t>
      </w:r>
    </w:p>
    <w:p w14:paraId="57197040" w14:textId="77777777" w:rsidR="00757293" w:rsidRPr="00757293" w:rsidRDefault="00757293" w:rsidP="00757293">
      <w:pPr>
        <w:pStyle w:val="ListParagraph"/>
        <w:rPr>
          <w:lang w:val="en-CA"/>
        </w:rPr>
      </w:pPr>
    </w:p>
    <w:p w14:paraId="29A96E3C" w14:textId="6F7DCB1F" w:rsidR="00AE39C5" w:rsidRDefault="00757293" w:rsidP="00B72360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New Business </w:t>
      </w:r>
      <w:r w:rsidR="00142E84">
        <w:rPr>
          <w:lang w:val="en-CA"/>
        </w:rPr>
        <w:t>–</w:t>
      </w:r>
      <w:r>
        <w:rPr>
          <w:lang w:val="en-CA"/>
        </w:rPr>
        <w:t xml:space="preserve"> </w:t>
      </w:r>
    </w:p>
    <w:p w14:paraId="47E657F3" w14:textId="47065443" w:rsidR="00B72360" w:rsidRDefault="00B72360" w:rsidP="00B72360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2023 Budget</w:t>
      </w:r>
      <w:r w:rsidR="00447A3D">
        <w:rPr>
          <w:lang w:val="en-CA"/>
        </w:rPr>
        <w:t xml:space="preserve"> - The board was presented with a draft of the 2023 budget</w:t>
      </w:r>
      <w:r w:rsidR="008E7259">
        <w:rPr>
          <w:lang w:val="en-CA"/>
        </w:rPr>
        <w:t>. Serena noted that there would be a change to the employee recognition line, from $1000 to $550</w:t>
      </w:r>
      <w:r w:rsidR="00F258F4">
        <w:rPr>
          <w:lang w:val="en-CA"/>
        </w:rPr>
        <w:t>.</w:t>
      </w:r>
    </w:p>
    <w:p w14:paraId="07DCED41" w14:textId="58DB6ACD" w:rsidR="00B72360" w:rsidRDefault="00B72360" w:rsidP="00B723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0E7352">
        <w:rPr>
          <w:lang w:val="en-CA"/>
        </w:rPr>
        <w:t>Cameron Donald</w:t>
      </w:r>
      <w:r>
        <w:rPr>
          <w:lang w:val="en-CA"/>
        </w:rPr>
        <w:t xml:space="preserve"> to approve the budget</w:t>
      </w:r>
      <w:r w:rsidR="000E7352">
        <w:rPr>
          <w:lang w:val="en-CA"/>
        </w:rPr>
        <w:t>, as amended</w:t>
      </w:r>
      <w:r>
        <w:rPr>
          <w:lang w:val="en-CA"/>
        </w:rPr>
        <w:t>.</w:t>
      </w:r>
      <w:r w:rsidR="000E7352">
        <w:rPr>
          <w:lang w:val="en-CA"/>
        </w:rPr>
        <w:t xml:space="preserve"> Seconded by Pam Rintoul.</w:t>
      </w:r>
    </w:p>
    <w:p w14:paraId="749D19DA" w14:textId="399D15DF" w:rsidR="00F258F4" w:rsidRDefault="00F258F4" w:rsidP="00B723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25/09/13</w:t>
      </w:r>
    </w:p>
    <w:p w14:paraId="6039C0A8" w14:textId="03A176D7" w:rsidR="00B72360" w:rsidRDefault="008F1921" w:rsidP="008F192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case for increase in hours</w:t>
      </w:r>
      <w:r w:rsidR="00B15ECE">
        <w:rPr>
          <w:lang w:val="en-CA"/>
        </w:rPr>
        <w:t xml:space="preserve"> – The board reviewed an RFD to increase hours for the Library Services Team Lead in 2023 and add an additional library assistant at the Hythe Library.</w:t>
      </w:r>
    </w:p>
    <w:p w14:paraId="1C2C0FB7" w14:textId="28F0D784" w:rsidR="008F1921" w:rsidRDefault="008F1921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DA1DBD">
        <w:rPr>
          <w:lang w:val="en-CA"/>
        </w:rPr>
        <w:t>Brian Peterson</w:t>
      </w:r>
      <w:r>
        <w:rPr>
          <w:lang w:val="en-CA"/>
        </w:rPr>
        <w:t xml:space="preserve"> t</w:t>
      </w:r>
      <w:r w:rsidR="00C71024">
        <w:rPr>
          <w:lang w:val="en-CA"/>
        </w:rPr>
        <w:t xml:space="preserve">hat the Library Services Team Lead position be increased </w:t>
      </w:r>
      <w:r w:rsidR="00043855">
        <w:rPr>
          <w:lang w:val="en-CA"/>
        </w:rPr>
        <w:t>from</w:t>
      </w:r>
      <w:r w:rsidR="00C71024">
        <w:rPr>
          <w:lang w:val="en-CA"/>
        </w:rPr>
        <w:t xml:space="preserve"> .5 to .6 FTE, effective in January 2023.</w:t>
      </w:r>
    </w:p>
    <w:p w14:paraId="6C70587E" w14:textId="6DBACE3A" w:rsidR="00C71024" w:rsidRDefault="00C71024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26/09/13</w:t>
      </w:r>
    </w:p>
    <w:p w14:paraId="73B0499A" w14:textId="12D90539" w:rsidR="008F1921" w:rsidRDefault="008F1921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AC4520">
        <w:rPr>
          <w:lang w:val="en-CA"/>
        </w:rPr>
        <w:t>Leanne Germann</w:t>
      </w:r>
      <w:r>
        <w:rPr>
          <w:lang w:val="en-CA"/>
        </w:rPr>
        <w:t xml:space="preserve"> t</w:t>
      </w:r>
      <w:r w:rsidR="009965F0">
        <w:rPr>
          <w:lang w:val="en-CA"/>
        </w:rPr>
        <w:t>hat a new library assistant be hired in October 2022 to maintain Saturday hours of operation at the Hythe Library and provide casual coverage at other library locations.</w:t>
      </w:r>
    </w:p>
    <w:p w14:paraId="2AAA1DB8" w14:textId="28857A75" w:rsidR="00B519BD" w:rsidRDefault="00B519BD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27/09/13</w:t>
      </w:r>
    </w:p>
    <w:p w14:paraId="054B5A75" w14:textId="2A0A865E" w:rsidR="008F1921" w:rsidRDefault="008F1921" w:rsidP="008F192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Request for Decision – Partner Library Grants</w:t>
      </w:r>
      <w:r w:rsidR="001319A4">
        <w:rPr>
          <w:lang w:val="en-CA"/>
        </w:rPr>
        <w:t xml:space="preserve">. </w:t>
      </w:r>
      <w:r w:rsidR="000576DD">
        <w:rPr>
          <w:lang w:val="en-CA"/>
        </w:rPr>
        <w:t>Board members discussed</w:t>
      </w:r>
      <w:r w:rsidR="00E23AEA">
        <w:rPr>
          <w:lang w:val="en-CA"/>
        </w:rPr>
        <w:t xml:space="preserve"> the current method by which partner library grants are determined</w:t>
      </w:r>
      <w:r w:rsidR="000A5241">
        <w:rPr>
          <w:lang w:val="en-CA"/>
        </w:rPr>
        <w:t xml:space="preserve">. The board expressed interest in revising the grant formula, but </w:t>
      </w:r>
      <w:r w:rsidR="00D1386D">
        <w:rPr>
          <w:lang w:val="en-CA"/>
        </w:rPr>
        <w:t>would like to see more data about library memberships and use before making any changes.</w:t>
      </w:r>
    </w:p>
    <w:p w14:paraId="5DD8BB85" w14:textId="174B93D5" w:rsidR="008F1921" w:rsidRDefault="008F1921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9418C8">
        <w:rPr>
          <w:lang w:val="en-CA"/>
        </w:rPr>
        <w:t>Brian Peterson</w:t>
      </w:r>
      <w:r>
        <w:rPr>
          <w:lang w:val="en-CA"/>
        </w:rPr>
        <w:t xml:space="preserve"> </w:t>
      </w:r>
      <w:r w:rsidR="009418C8">
        <w:rPr>
          <w:lang w:val="en-CA"/>
        </w:rPr>
        <w:t>to add user data requirements to the joint library use contracts.</w:t>
      </w:r>
    </w:p>
    <w:p w14:paraId="497315D0" w14:textId="4F3E245B" w:rsidR="008E47B4" w:rsidRDefault="008E47B4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28/09/13</w:t>
      </w:r>
    </w:p>
    <w:p w14:paraId="0BF88C56" w14:textId="1AEF4539" w:rsidR="001750BA" w:rsidRDefault="001750BA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>Motion</w:t>
      </w:r>
      <w:r w:rsidR="00D63D3F">
        <w:rPr>
          <w:lang w:val="en-CA"/>
        </w:rPr>
        <w:t xml:space="preserve"> by Cameron Donald </w:t>
      </w:r>
      <w:r w:rsidR="00FB6CBD">
        <w:rPr>
          <w:lang w:val="en-CA"/>
        </w:rPr>
        <w:t>that partner library grants remain on the current schedule and continue to follow the 3% annual increase</w:t>
      </w:r>
      <w:r w:rsidR="00D63D3F">
        <w:rPr>
          <w:lang w:val="en-CA"/>
        </w:rPr>
        <w:t xml:space="preserve"> for one year</w:t>
      </w:r>
      <w:r w:rsidR="00B65233">
        <w:rPr>
          <w:lang w:val="en-CA"/>
        </w:rPr>
        <w:t>, ending in 2023.</w:t>
      </w:r>
    </w:p>
    <w:p w14:paraId="683F503B" w14:textId="2195A00C" w:rsidR="003A12CB" w:rsidRDefault="003A12CB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29/09/13</w:t>
      </w:r>
    </w:p>
    <w:p w14:paraId="76129EE0" w14:textId="0429B951" w:rsidR="00EB5722" w:rsidRDefault="00EB5722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>Motion by Brian Peter</w:t>
      </w:r>
      <w:r w:rsidR="0072348C">
        <w:rPr>
          <w:lang w:val="en-CA"/>
        </w:rPr>
        <w:t>son</w:t>
      </w:r>
      <w:r>
        <w:rPr>
          <w:lang w:val="en-CA"/>
        </w:rPr>
        <w:t xml:space="preserve"> directing administration to review the funding model for partner library grants and bring a report to the board</w:t>
      </w:r>
      <w:r w:rsidR="0072348C">
        <w:rPr>
          <w:lang w:val="en-CA"/>
        </w:rPr>
        <w:t xml:space="preserve"> in second quarter 2023.</w:t>
      </w:r>
    </w:p>
    <w:p w14:paraId="4FB6FA71" w14:textId="596C0F5F" w:rsidR="003A12CB" w:rsidRDefault="003A12CB" w:rsidP="008F1921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lastRenderedPageBreak/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30/09/13</w:t>
      </w:r>
    </w:p>
    <w:p w14:paraId="6C305483" w14:textId="2793140A" w:rsidR="008F1921" w:rsidRDefault="008F1921" w:rsidP="008F192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La Glace Library lease agreement</w:t>
      </w:r>
      <w:r w:rsidR="00AC4520">
        <w:rPr>
          <w:lang w:val="en-CA"/>
        </w:rPr>
        <w:t xml:space="preserve"> - </w:t>
      </w:r>
      <w:r w:rsidR="003A12CB">
        <w:rPr>
          <w:lang w:val="en-CA"/>
        </w:rPr>
        <w:t>The board reviewed the draft lease agreement with the La Glace Community Library Society</w:t>
      </w:r>
      <w:r w:rsidR="00210D29">
        <w:rPr>
          <w:lang w:val="en-CA"/>
        </w:rPr>
        <w:t>. Amendments were made to the drawing of the facilities (lea</w:t>
      </w:r>
      <w:r w:rsidR="006D6C59">
        <w:rPr>
          <w:lang w:val="en-CA"/>
        </w:rPr>
        <w:t xml:space="preserve">ving out the furnace/electrical room at the northwest corner) and a clause was added </w:t>
      </w:r>
      <w:r w:rsidR="00C369F5">
        <w:rPr>
          <w:lang w:val="en-CA"/>
        </w:rPr>
        <w:t>to clarify that building expenses with benefit to both groups would be negotiated for cost-sharing.</w:t>
      </w:r>
    </w:p>
    <w:p w14:paraId="349C32DA" w14:textId="7D537F7C" w:rsidR="00596F7B" w:rsidRDefault="00596F7B" w:rsidP="00596F7B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AC4520">
        <w:rPr>
          <w:lang w:val="en-CA"/>
        </w:rPr>
        <w:t>Cameron Donald</w:t>
      </w:r>
      <w:r>
        <w:rPr>
          <w:lang w:val="en-CA"/>
        </w:rPr>
        <w:t xml:space="preserve"> to approve the lease agreement between the County of Grande Prairie Library Board and the La Glace Community Library Society</w:t>
      </w:r>
      <w:r w:rsidR="00210D29">
        <w:rPr>
          <w:lang w:val="en-CA"/>
        </w:rPr>
        <w:t>,</w:t>
      </w:r>
      <w:r>
        <w:rPr>
          <w:lang w:val="en-CA"/>
        </w:rPr>
        <w:t xml:space="preserve"> as </w:t>
      </w:r>
      <w:r w:rsidR="00AC4520">
        <w:rPr>
          <w:lang w:val="en-CA"/>
        </w:rPr>
        <w:t>amended</w:t>
      </w:r>
      <w:r>
        <w:rPr>
          <w:lang w:val="en-CA"/>
        </w:rPr>
        <w:t>.</w:t>
      </w:r>
    </w:p>
    <w:p w14:paraId="074EB508" w14:textId="40BAB9E9" w:rsidR="00210D29" w:rsidRPr="00B72360" w:rsidRDefault="00210D29" w:rsidP="00596F7B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31/09/13</w:t>
      </w:r>
    </w:p>
    <w:p w14:paraId="276C94AE" w14:textId="75034861" w:rsidR="004F1820" w:rsidRDefault="00A07902" w:rsidP="00572DA3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Community Libraries Report</w:t>
      </w:r>
      <w:r w:rsidR="004F1F3B">
        <w:rPr>
          <w:lang w:val="en-CA"/>
        </w:rPr>
        <w:t xml:space="preserve"> </w:t>
      </w:r>
      <w:r w:rsidR="00B63F2C">
        <w:rPr>
          <w:lang w:val="en-CA"/>
        </w:rPr>
        <w:t>–</w:t>
      </w:r>
      <w:r w:rsidR="004F1F3B">
        <w:rPr>
          <w:lang w:val="en-CA"/>
        </w:rPr>
        <w:t xml:space="preserve"> </w:t>
      </w:r>
      <w:r w:rsidR="00B63F2C">
        <w:rPr>
          <w:lang w:val="en-CA"/>
        </w:rPr>
        <w:t>An update of happenings at the community libraries and in administration was provided to the board.</w:t>
      </w:r>
      <w:r w:rsidR="007A2E2B">
        <w:rPr>
          <w:lang w:val="en-CA"/>
        </w:rPr>
        <w:t xml:space="preserve"> </w:t>
      </w:r>
    </w:p>
    <w:p w14:paraId="301C3CE1" w14:textId="19FCB929" w:rsidR="00006203" w:rsidRDefault="00006203" w:rsidP="00006203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Motion by Leanne to close libraries</w:t>
      </w:r>
      <w:r w:rsidR="00F54527">
        <w:rPr>
          <w:lang w:val="en-CA"/>
        </w:rPr>
        <w:t xml:space="preserve"> on October 21 for staff development.</w:t>
      </w:r>
    </w:p>
    <w:p w14:paraId="0F58208E" w14:textId="2FC6D53D" w:rsidR="007A2E2B" w:rsidRDefault="007A2E2B" w:rsidP="00006203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32/09/13</w:t>
      </w:r>
    </w:p>
    <w:p w14:paraId="6B08D155" w14:textId="77777777" w:rsidR="008B2469" w:rsidRPr="00572DA3" w:rsidRDefault="008B2469" w:rsidP="008B2469">
      <w:pPr>
        <w:pStyle w:val="ListParagraph"/>
        <w:spacing w:after="0" w:line="276" w:lineRule="auto"/>
        <w:rPr>
          <w:lang w:val="en-CA"/>
        </w:rPr>
      </w:pPr>
    </w:p>
    <w:p w14:paraId="121455C0" w14:textId="68180C93" w:rsidR="00483DD0" w:rsidRDefault="00483DD0" w:rsidP="00560600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Peace Library System update</w:t>
      </w:r>
      <w:r w:rsidR="004365DE">
        <w:rPr>
          <w:lang w:val="en-CA"/>
        </w:rPr>
        <w:t xml:space="preserve"> –</w:t>
      </w:r>
      <w:r w:rsidR="00430042">
        <w:rPr>
          <w:lang w:val="en-CA"/>
        </w:rPr>
        <w:t xml:space="preserve"> </w:t>
      </w:r>
      <w:r w:rsidR="00A5593E">
        <w:rPr>
          <w:lang w:val="en-CA"/>
        </w:rPr>
        <w:t xml:space="preserve">Organizational review took place at the end of June. </w:t>
      </w:r>
      <w:r w:rsidR="00E56AAD">
        <w:rPr>
          <w:lang w:val="en-CA"/>
        </w:rPr>
        <w:t xml:space="preserve">Before end of December, </w:t>
      </w:r>
      <w:proofErr w:type="gramStart"/>
      <w:r w:rsidR="00E56AAD">
        <w:rPr>
          <w:lang w:val="en-CA"/>
        </w:rPr>
        <w:t>work flow</w:t>
      </w:r>
      <w:proofErr w:type="gramEnd"/>
      <w:r w:rsidR="00E56AAD">
        <w:rPr>
          <w:lang w:val="en-CA"/>
        </w:rPr>
        <w:t xml:space="preserve"> for cataloguing with be revised to increase speed. </w:t>
      </w:r>
      <w:r w:rsidR="009D07D0">
        <w:rPr>
          <w:lang w:val="en-CA"/>
        </w:rPr>
        <w:t>Beaverlodge is test-piloting a new acquisitions software</w:t>
      </w:r>
      <w:r w:rsidR="001648C8">
        <w:rPr>
          <w:lang w:val="en-CA"/>
        </w:rPr>
        <w:t xml:space="preserve"> (brings 6 vendors together in one place).</w:t>
      </w:r>
      <w:r w:rsidR="00891542">
        <w:rPr>
          <w:lang w:val="en-CA"/>
        </w:rPr>
        <w:t xml:space="preserve"> </w:t>
      </w:r>
      <w:r w:rsidR="00FF3072">
        <w:rPr>
          <w:lang w:val="en-CA"/>
        </w:rPr>
        <w:t>Passport to Reading campaign has launched for fall. A new van driver, Freya, has been hired. Reminder that cut-off for allotment spending is earlier this year</w:t>
      </w:r>
      <w:r w:rsidR="00B92347">
        <w:rPr>
          <w:lang w:val="en-CA"/>
        </w:rPr>
        <w:t xml:space="preserve"> (end of November). Systems are doing some funding advocacy at the </w:t>
      </w:r>
      <w:proofErr w:type="gramStart"/>
      <w:r w:rsidR="00B92347">
        <w:rPr>
          <w:lang w:val="en-CA"/>
        </w:rPr>
        <w:t>province</w:t>
      </w:r>
      <w:r w:rsidR="00381909">
        <w:rPr>
          <w:lang w:val="en-CA"/>
        </w:rPr>
        <w:t>,</w:t>
      </w:r>
      <w:proofErr w:type="gramEnd"/>
      <w:r w:rsidR="00381909">
        <w:rPr>
          <w:lang w:val="en-CA"/>
        </w:rPr>
        <w:t xml:space="preserve"> all are in need of a higher per capita rate.</w:t>
      </w:r>
    </w:p>
    <w:p w14:paraId="7DA74A0D" w14:textId="77777777" w:rsidR="0094679E" w:rsidRDefault="0094679E" w:rsidP="0094679E">
      <w:pPr>
        <w:pStyle w:val="ListParagraph"/>
        <w:spacing w:after="0" w:line="276" w:lineRule="auto"/>
        <w:rPr>
          <w:lang w:val="en-CA"/>
        </w:rPr>
      </w:pPr>
    </w:p>
    <w:p w14:paraId="5BBE6B97" w14:textId="3CAB7AAA" w:rsidR="00977B3B" w:rsidRDefault="007E789B" w:rsidP="00977B3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Roundtable</w:t>
      </w:r>
      <w:r w:rsidR="00F47A2F">
        <w:rPr>
          <w:lang w:val="en-CA"/>
        </w:rPr>
        <w:t xml:space="preserve"> – </w:t>
      </w:r>
    </w:p>
    <w:p w14:paraId="4165FC9A" w14:textId="143991EB" w:rsidR="00087DA7" w:rsidRDefault="00087DA7" w:rsidP="00087DA7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Leanne – Appreciates </w:t>
      </w:r>
      <w:r w:rsidR="00295F27">
        <w:rPr>
          <w:lang w:val="en-CA"/>
        </w:rPr>
        <w:t>having the opportunity to visit various County</w:t>
      </w:r>
      <w:r>
        <w:rPr>
          <w:lang w:val="en-CA"/>
        </w:rPr>
        <w:t xml:space="preserve"> libraries and having a meeting in the space.</w:t>
      </w:r>
    </w:p>
    <w:p w14:paraId="195CF8CC" w14:textId="31779BEE" w:rsidR="008F0955" w:rsidRDefault="008F0955" w:rsidP="00087DA7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Brian – Continues to learn and enjoy</w:t>
      </w:r>
      <w:r w:rsidR="00362006">
        <w:rPr>
          <w:lang w:val="en-CA"/>
        </w:rPr>
        <w:t xml:space="preserve"> serving on the library board.</w:t>
      </w:r>
    </w:p>
    <w:p w14:paraId="140792C0" w14:textId="2DE5FE66" w:rsidR="00362006" w:rsidRDefault="00362006" w:rsidP="00087DA7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Wanda – </w:t>
      </w:r>
      <w:r w:rsidR="00295F27">
        <w:rPr>
          <w:lang w:val="en-CA"/>
        </w:rPr>
        <w:t xml:space="preserve">Has officially reached the halfway-point </w:t>
      </w:r>
      <w:r w:rsidR="005B1BA0">
        <w:rPr>
          <w:lang w:val="en-CA"/>
        </w:rPr>
        <w:t>of her</w:t>
      </w:r>
      <w:r>
        <w:rPr>
          <w:lang w:val="en-CA"/>
        </w:rPr>
        <w:t xml:space="preserve"> </w:t>
      </w:r>
      <w:r w:rsidR="00751943">
        <w:rPr>
          <w:lang w:val="en-CA"/>
        </w:rPr>
        <w:t>library technician certificate.</w:t>
      </w:r>
      <w:r w:rsidR="00295F27">
        <w:rPr>
          <w:lang w:val="en-CA"/>
        </w:rPr>
        <w:t xml:space="preserve"> Congratulations were offered.</w:t>
      </w:r>
    </w:p>
    <w:p w14:paraId="04307A36" w14:textId="6D345B13" w:rsidR="00751943" w:rsidRDefault="00751943" w:rsidP="00087DA7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Pam – </w:t>
      </w:r>
      <w:r w:rsidR="005B1BA0">
        <w:rPr>
          <w:lang w:val="en-CA"/>
        </w:rPr>
        <w:t>A</w:t>
      </w:r>
      <w:r w:rsidR="00E2694D">
        <w:rPr>
          <w:lang w:val="en-CA"/>
        </w:rPr>
        <w:t xml:space="preserve">ppreciates the library reports. </w:t>
      </w:r>
      <w:r w:rsidR="005B1BA0">
        <w:rPr>
          <w:lang w:val="en-CA"/>
        </w:rPr>
        <w:t>Reports that the t</w:t>
      </w:r>
      <w:r w:rsidR="00E2694D">
        <w:rPr>
          <w:lang w:val="en-CA"/>
        </w:rPr>
        <w:t xml:space="preserve">ake a </w:t>
      </w:r>
      <w:proofErr w:type="gramStart"/>
      <w:r w:rsidR="00E2694D">
        <w:rPr>
          <w:lang w:val="en-CA"/>
        </w:rPr>
        <w:t>book shelf</w:t>
      </w:r>
      <w:proofErr w:type="gramEnd"/>
      <w:r w:rsidR="00E2694D">
        <w:rPr>
          <w:lang w:val="en-CA"/>
        </w:rPr>
        <w:t xml:space="preserve"> </w:t>
      </w:r>
      <w:r w:rsidR="00211443">
        <w:rPr>
          <w:lang w:val="en-CA"/>
        </w:rPr>
        <w:t xml:space="preserve">in Bezanson </w:t>
      </w:r>
      <w:r w:rsidR="00E2694D">
        <w:rPr>
          <w:lang w:val="en-CA"/>
        </w:rPr>
        <w:t>has been re-filled frequently</w:t>
      </w:r>
      <w:r w:rsidR="005B1BA0">
        <w:rPr>
          <w:lang w:val="en-CA"/>
        </w:rPr>
        <w:t xml:space="preserve"> and gets significant use from the community</w:t>
      </w:r>
      <w:r w:rsidR="00E2694D">
        <w:rPr>
          <w:lang w:val="en-CA"/>
        </w:rPr>
        <w:t>.</w:t>
      </w:r>
    </w:p>
    <w:p w14:paraId="70217C31" w14:textId="0C4C16BD" w:rsidR="00307AF9" w:rsidRDefault="002B273F" w:rsidP="00087DA7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Karen – </w:t>
      </w:r>
      <w:r w:rsidR="005B1BA0">
        <w:rPr>
          <w:lang w:val="en-CA"/>
        </w:rPr>
        <w:t>A</w:t>
      </w:r>
      <w:r>
        <w:rPr>
          <w:lang w:val="en-CA"/>
        </w:rPr>
        <w:t xml:space="preserve">sks about the </w:t>
      </w:r>
      <w:proofErr w:type="spellStart"/>
      <w:r>
        <w:rPr>
          <w:lang w:val="en-CA"/>
        </w:rPr>
        <w:t>Lendery</w:t>
      </w:r>
      <w:proofErr w:type="spellEnd"/>
      <w:r>
        <w:rPr>
          <w:lang w:val="en-CA"/>
        </w:rPr>
        <w:t xml:space="preserve">. </w:t>
      </w:r>
      <w:r w:rsidR="00054792">
        <w:rPr>
          <w:lang w:val="en-CA"/>
        </w:rPr>
        <w:t xml:space="preserve">Serena responded that there are </w:t>
      </w:r>
      <w:proofErr w:type="gramStart"/>
      <w:r w:rsidR="00054792">
        <w:rPr>
          <w:lang w:val="en-CA"/>
        </w:rPr>
        <w:t>a number of</w:t>
      </w:r>
      <w:proofErr w:type="gramEnd"/>
      <w:r w:rsidR="00054792">
        <w:rPr>
          <w:lang w:val="en-CA"/>
        </w:rPr>
        <w:t xml:space="preserve"> regular users, but staff are still working to increase use through additional promotional efforts. Also received a call from a resident about process for responding to the alarm at the La Glace Library. </w:t>
      </w:r>
      <w:r w:rsidR="00A532D2">
        <w:rPr>
          <w:lang w:val="en-CA"/>
        </w:rPr>
        <w:t xml:space="preserve">Staff are not to enter the building alone during an alarm, but have a list of </w:t>
      </w:r>
      <w:r w:rsidR="00676C69">
        <w:rPr>
          <w:lang w:val="en-CA"/>
        </w:rPr>
        <w:t xml:space="preserve">nearby </w:t>
      </w:r>
      <w:r w:rsidR="00A532D2">
        <w:rPr>
          <w:lang w:val="en-CA"/>
        </w:rPr>
        <w:t xml:space="preserve">contacts </w:t>
      </w:r>
      <w:r w:rsidR="00676C69">
        <w:rPr>
          <w:lang w:val="en-CA"/>
        </w:rPr>
        <w:t>who may be available to assist.</w:t>
      </w:r>
      <w:r w:rsidR="004971FF">
        <w:rPr>
          <w:lang w:val="en-CA"/>
        </w:rPr>
        <w:t xml:space="preserve"> </w:t>
      </w:r>
    </w:p>
    <w:p w14:paraId="229CF3FD" w14:textId="77777777" w:rsidR="007E789B" w:rsidRPr="007E789B" w:rsidRDefault="007E789B" w:rsidP="00606A2B">
      <w:pPr>
        <w:pStyle w:val="ListParagraph"/>
        <w:spacing w:line="276" w:lineRule="auto"/>
        <w:rPr>
          <w:lang w:val="en-CA"/>
        </w:rPr>
      </w:pPr>
    </w:p>
    <w:p w14:paraId="2C1E7967" w14:textId="66F777A0" w:rsidR="00D01804" w:rsidRDefault="007A2E2B" w:rsidP="00D01804">
      <w:pPr>
        <w:pStyle w:val="ListParagraph"/>
        <w:numPr>
          <w:ilvl w:val="0"/>
          <w:numId w:val="1"/>
        </w:numPr>
        <w:spacing w:after="0" w:line="276" w:lineRule="auto"/>
        <w:rPr>
          <w:i/>
          <w:iCs/>
          <w:lang w:val="en-CA"/>
        </w:rPr>
      </w:pPr>
      <w:r>
        <w:rPr>
          <w:lang w:val="en-CA"/>
        </w:rPr>
        <w:t>The meeting was adjourned</w:t>
      </w:r>
      <w:r w:rsidR="00D06955">
        <w:rPr>
          <w:lang w:val="en-CA"/>
        </w:rPr>
        <w:t xml:space="preserve"> </w:t>
      </w:r>
      <w:r w:rsidR="00EB7F47" w:rsidRPr="3FD221BC">
        <w:rPr>
          <w:lang w:val="en-CA"/>
        </w:rPr>
        <w:t>at</w:t>
      </w:r>
      <w:r w:rsidR="003B70C2">
        <w:rPr>
          <w:lang w:val="en-CA"/>
        </w:rPr>
        <w:t xml:space="preserve"> </w:t>
      </w:r>
      <w:r w:rsidR="004971FF">
        <w:rPr>
          <w:lang w:val="en-CA"/>
        </w:rPr>
        <w:t>15:49</w:t>
      </w:r>
      <w:r w:rsidR="00560600">
        <w:rPr>
          <w:lang w:val="en-CA"/>
        </w:rPr>
        <w:t>.</w:t>
      </w:r>
    </w:p>
    <w:p w14:paraId="3EB5340E" w14:textId="77777777" w:rsidR="00D01804" w:rsidRPr="00D01804" w:rsidRDefault="00D01804" w:rsidP="00D01804">
      <w:pPr>
        <w:pStyle w:val="ListParagraph"/>
        <w:spacing w:after="0" w:line="276" w:lineRule="auto"/>
        <w:rPr>
          <w:i/>
          <w:iCs/>
          <w:lang w:val="en-CA"/>
        </w:rPr>
      </w:pPr>
    </w:p>
    <w:p w14:paraId="4EAED4F4" w14:textId="535074F3" w:rsidR="00560600" w:rsidRDefault="00560600" w:rsidP="00560600">
      <w:pPr>
        <w:spacing w:after="0" w:line="276" w:lineRule="auto"/>
        <w:rPr>
          <w:lang w:val="en-CA"/>
        </w:rPr>
      </w:pPr>
      <w:r>
        <w:rPr>
          <w:lang w:val="en-CA"/>
        </w:rPr>
        <w:t xml:space="preserve">Upcoming Meetings: </w:t>
      </w:r>
    </w:p>
    <w:p w14:paraId="50A36DF6" w14:textId="3FD7F626" w:rsidR="000B4CD9" w:rsidRDefault="000B4CD9" w:rsidP="00560600">
      <w:pPr>
        <w:spacing w:after="0" w:line="276" w:lineRule="auto"/>
        <w:rPr>
          <w:lang w:val="en-CA"/>
        </w:rPr>
      </w:pPr>
      <w:r>
        <w:rPr>
          <w:lang w:val="en-CA"/>
        </w:rPr>
        <w:tab/>
        <w:t>Tuesday, October 4 – Strategic Planning</w:t>
      </w:r>
    </w:p>
    <w:p w14:paraId="58411503" w14:textId="37B3DB96" w:rsidR="00D01804" w:rsidRDefault="000B4CD9" w:rsidP="00122925">
      <w:pPr>
        <w:spacing w:after="0" w:line="276" w:lineRule="auto"/>
        <w:rPr>
          <w:lang w:val="en-CA"/>
        </w:rPr>
      </w:pPr>
      <w:r>
        <w:rPr>
          <w:lang w:val="en-CA"/>
        </w:rPr>
        <w:tab/>
        <w:t>Tuesday, December 13 – Board Meeting</w:t>
      </w:r>
    </w:p>
    <w:p w14:paraId="09FBDE04" w14:textId="1E80EEBC" w:rsidR="00BA76BE" w:rsidRDefault="00BA76BE" w:rsidP="00122925">
      <w:pPr>
        <w:spacing w:after="0" w:line="276" w:lineRule="auto"/>
        <w:rPr>
          <w:lang w:val="en-CA"/>
        </w:rPr>
      </w:pPr>
    </w:p>
    <w:p w14:paraId="53536D60" w14:textId="77777777" w:rsidR="00BA76BE" w:rsidRPr="00122925" w:rsidRDefault="00BA76BE" w:rsidP="00122925">
      <w:pPr>
        <w:spacing w:after="0" w:line="276" w:lineRule="auto"/>
        <w:rPr>
          <w:lang w:val="en-CA"/>
        </w:rPr>
      </w:pPr>
    </w:p>
    <w:p w14:paraId="7386D24C" w14:textId="0D826243" w:rsidR="3FD221BC" w:rsidRPr="000D0FBD" w:rsidRDefault="00AF2AB1" w:rsidP="000D0FBD">
      <w:pPr>
        <w:spacing w:after="0" w:line="276" w:lineRule="auto"/>
        <w:rPr>
          <w:lang w:val="en-CA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712A" wp14:editId="700F27D6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1218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5pt" to="47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nFuwEAAOIDAAAOAAAAZHJzL2Uyb0RvYy54bWysU8Fu3CAQvUfqPyDuXduJmqbWenNIlFyq&#10;NmraDyB4WCMBg4CuvX/fgd21o6ZSlSgXzMC8N/Me4/X1ZA3bQYgaXcebVc0ZOIm9dtuO//p59/GK&#10;s5iE64VBBx3fQ+TXmw9n69G3cI4Dmh4CIxIX29F3fEjJt1UV5QBWxBV6cHSpMFiRKAzbqg9iJHZr&#10;qvO6vqxGDL0PKCFGOr09XPJN4VcKZPquVITETMept1TWUNanvFabtWi3QfhBy2Mb4g1dWKEdFZ2p&#10;bkUS7HfQL6islgEjqrSSaCtUSksoGkhNU/+l5nEQHooWMif62ab4frTy2+7GPQSyYfSxjf4hZBWT&#10;CjZ/qT82FbP2s1kwJSbp8LKury4+k6eS7pov9adiZrWAfYjpHtCyvOm40S5rEa3YfY2JClLqKSUf&#10;G8fGE1GOIxrd32ljSpDnAW5MYDtBL5mmJr8cMTzLosg4OlyElF3aGzjw/wDFdE+tN6WPMmMLp5AS&#10;XDrxGkfZGaaogxlY/x94zM9QKPP3GvCMKJXRpRlstcPwr+qLFeqQf3LgoDtb8IT9vjxxsYYGqTh3&#10;HPo8qc/jAl9+zc0fAAAA//8DAFBLAwQUAAYACAAAACEAU8GWJ94AAAAGAQAADwAAAGRycy9kb3du&#10;cmV2LnhtbEyPQU/CQBCF7yb+h82QeCGwLSEVSrdEG028iUD0unSHttqdbboLVH+940mO897Lm+9l&#10;68G24oy9bxwpiKcRCKTSmYYqBfvd82QBwgdNRreOUME3eljntzeZTo270Buet6ESXEI+1QrqELpU&#10;Sl/WaLWfug6JvaPrrQ589pU0vb5wuW3lLIoSaXVD/KHWHRY1ll/bk1VwfF2+P36Mi83Tzr7cF3H1&#10;6cfDj1J3o+FhBSLgEP7D8IfP6JAz08GdyHjRKkg4p2AW8yB2l/OEhxxYmEcg80xe4+e/AAAA//8D&#10;AFBLAQItABQABgAIAAAAIQC2gziS/gAAAOEBAAATAAAAAAAAAAAAAAAAAAAAAABbQ29udGVudF9U&#10;eXBlc10ueG1sUEsBAi0AFAAGAAgAAAAhADj9If/WAAAAlAEAAAsAAAAAAAAAAAAAAAAALwEAAF9y&#10;ZWxzLy5yZWxzUEsBAi0AFAAGAAgAAAAhANF8+cW7AQAA4gMAAA4AAAAAAAAAAAAAAAAALgIAAGRy&#10;cy9lMm9Eb2MueG1sUEsBAi0AFAAGAAgAAAAhAFPBlifeAAAABgEAAA8AAAAAAAAAAAAAAAAAFQ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148B8D61" w14:textId="4D4D631C" w:rsidR="00650D9E" w:rsidRDefault="00650D9E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2CE00410" w14:textId="77777777" w:rsidR="00B22B28" w:rsidRDefault="00B22B28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70C39296" w14:textId="77777777" w:rsidR="00650D9E" w:rsidRDefault="00650D9E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48FC4127" w14:textId="77777777" w:rsidR="000D0FBD" w:rsidRDefault="000D0FBD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3C837362" w14:textId="3EE59603" w:rsidR="43CD1418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_______________________________</w:t>
      </w:r>
      <w:r>
        <w:tab/>
      </w:r>
      <w:r>
        <w:tab/>
      </w:r>
      <w:r w:rsidRPr="3FD221BC">
        <w:rPr>
          <w:lang w:val="en-CA"/>
        </w:rPr>
        <w:t>____________________________</w:t>
      </w:r>
    </w:p>
    <w:p w14:paraId="6990CE25" w14:textId="200BB065" w:rsidR="3FD221BC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D221BC">
        <w:rPr>
          <w:lang w:val="en-CA"/>
        </w:rPr>
        <w:t>Date</w:t>
      </w:r>
    </w:p>
    <w:p w14:paraId="7B7AE110" w14:textId="341922DE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435B6275" w14:textId="7E7B226D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71FFD429" w14:textId="132E1C51" w:rsidR="00D60CF4" w:rsidRPr="00116181" w:rsidRDefault="00D60CF4" w:rsidP="00A957DB">
      <w:pPr>
        <w:rPr>
          <w:lang w:val="en-CA"/>
        </w:rPr>
      </w:pPr>
    </w:p>
    <w:sectPr w:rsidR="00D60CF4" w:rsidRPr="0011618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5C94" w14:textId="77777777" w:rsidR="008B24DB" w:rsidRDefault="008B24DB" w:rsidP="00C111AC">
      <w:pPr>
        <w:spacing w:after="0" w:line="240" w:lineRule="auto"/>
      </w:pPr>
      <w:r>
        <w:separator/>
      </w:r>
    </w:p>
  </w:endnote>
  <w:endnote w:type="continuationSeparator" w:id="0">
    <w:p w14:paraId="4404D4FE" w14:textId="77777777" w:rsidR="008B24DB" w:rsidRDefault="008B24DB" w:rsidP="00C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9602" w14:textId="70D45107" w:rsidR="00122925" w:rsidRDefault="0012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E1C3" w14:textId="77777777" w:rsidR="00122925" w:rsidRDefault="0012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7B3" w14:textId="77777777" w:rsidR="008B24DB" w:rsidRDefault="008B24DB" w:rsidP="00C111AC">
      <w:pPr>
        <w:spacing w:after="0" w:line="240" w:lineRule="auto"/>
      </w:pPr>
      <w:r>
        <w:separator/>
      </w:r>
    </w:p>
  </w:footnote>
  <w:footnote w:type="continuationSeparator" w:id="0">
    <w:p w14:paraId="17C46E33" w14:textId="77777777" w:rsidR="008B24DB" w:rsidRDefault="008B24DB" w:rsidP="00C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6EE" w14:textId="37ACD5E7" w:rsidR="00C111AC" w:rsidRDefault="00C111AC">
    <w:pPr>
      <w:pStyle w:val="Header"/>
    </w:pPr>
  </w:p>
  <w:p w14:paraId="56533FBA" w14:textId="77777777" w:rsidR="00C111AC" w:rsidRDefault="00C1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76"/>
    <w:multiLevelType w:val="hybridMultilevel"/>
    <w:tmpl w:val="879A82BE"/>
    <w:lvl w:ilvl="0" w:tplc="888E3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45C"/>
    <w:multiLevelType w:val="hybridMultilevel"/>
    <w:tmpl w:val="EB5CEF86"/>
    <w:lvl w:ilvl="0" w:tplc="5210A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062CD"/>
    <w:multiLevelType w:val="hybridMultilevel"/>
    <w:tmpl w:val="5A72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D0E"/>
    <w:multiLevelType w:val="hybridMultilevel"/>
    <w:tmpl w:val="133AFA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E89"/>
    <w:multiLevelType w:val="hybridMultilevel"/>
    <w:tmpl w:val="C41E34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372"/>
    <w:multiLevelType w:val="hybridMultilevel"/>
    <w:tmpl w:val="F1943E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22D"/>
    <w:multiLevelType w:val="hybridMultilevel"/>
    <w:tmpl w:val="4866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6996">
    <w:abstractNumId w:val="6"/>
  </w:num>
  <w:num w:numId="2" w16cid:durableId="373967538">
    <w:abstractNumId w:val="0"/>
  </w:num>
  <w:num w:numId="3" w16cid:durableId="2060666921">
    <w:abstractNumId w:val="4"/>
  </w:num>
  <w:num w:numId="4" w16cid:durableId="494223482">
    <w:abstractNumId w:val="5"/>
  </w:num>
  <w:num w:numId="5" w16cid:durableId="892616077">
    <w:abstractNumId w:val="3"/>
  </w:num>
  <w:num w:numId="6" w16cid:durableId="928120992">
    <w:abstractNumId w:val="1"/>
  </w:num>
  <w:num w:numId="7" w16cid:durableId="150119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9B"/>
    <w:rsid w:val="00000BD3"/>
    <w:rsid w:val="000022D4"/>
    <w:rsid w:val="00006203"/>
    <w:rsid w:val="0001048A"/>
    <w:rsid w:val="0002067A"/>
    <w:rsid w:val="00041FFD"/>
    <w:rsid w:val="0004218A"/>
    <w:rsid w:val="0004301C"/>
    <w:rsid w:val="00043855"/>
    <w:rsid w:val="0004442D"/>
    <w:rsid w:val="00054646"/>
    <w:rsid w:val="00054792"/>
    <w:rsid w:val="000576DD"/>
    <w:rsid w:val="00057D84"/>
    <w:rsid w:val="00065C72"/>
    <w:rsid w:val="00067516"/>
    <w:rsid w:val="00070ABB"/>
    <w:rsid w:val="00070B59"/>
    <w:rsid w:val="00074F8B"/>
    <w:rsid w:val="00087DA7"/>
    <w:rsid w:val="00092FDB"/>
    <w:rsid w:val="0009324D"/>
    <w:rsid w:val="000933C5"/>
    <w:rsid w:val="0009622B"/>
    <w:rsid w:val="0009630B"/>
    <w:rsid w:val="000973D4"/>
    <w:rsid w:val="000A3CC4"/>
    <w:rsid w:val="000A5241"/>
    <w:rsid w:val="000A6C0C"/>
    <w:rsid w:val="000B4CD9"/>
    <w:rsid w:val="000C0D16"/>
    <w:rsid w:val="000C1B69"/>
    <w:rsid w:val="000C412B"/>
    <w:rsid w:val="000C54B1"/>
    <w:rsid w:val="000D0FBD"/>
    <w:rsid w:val="000D1989"/>
    <w:rsid w:val="000E66E8"/>
    <w:rsid w:val="000E7352"/>
    <w:rsid w:val="000E7DCF"/>
    <w:rsid w:val="000F0757"/>
    <w:rsid w:val="000F3A9C"/>
    <w:rsid w:val="000F692A"/>
    <w:rsid w:val="00100DD7"/>
    <w:rsid w:val="001026A3"/>
    <w:rsid w:val="001071DE"/>
    <w:rsid w:val="00116181"/>
    <w:rsid w:val="001202B1"/>
    <w:rsid w:val="00122925"/>
    <w:rsid w:val="00131992"/>
    <w:rsid w:val="001319A4"/>
    <w:rsid w:val="00135C54"/>
    <w:rsid w:val="00142E84"/>
    <w:rsid w:val="00150CBE"/>
    <w:rsid w:val="00153316"/>
    <w:rsid w:val="00160CB1"/>
    <w:rsid w:val="00163006"/>
    <w:rsid w:val="001648C8"/>
    <w:rsid w:val="00166CF4"/>
    <w:rsid w:val="00166D6A"/>
    <w:rsid w:val="00167297"/>
    <w:rsid w:val="001750BA"/>
    <w:rsid w:val="001816F7"/>
    <w:rsid w:val="001A2BC9"/>
    <w:rsid w:val="001A2F52"/>
    <w:rsid w:val="001A337E"/>
    <w:rsid w:val="001A7098"/>
    <w:rsid w:val="001B27D5"/>
    <w:rsid w:val="001B3569"/>
    <w:rsid w:val="001B374E"/>
    <w:rsid w:val="001C1294"/>
    <w:rsid w:val="001C7A30"/>
    <w:rsid w:val="001D30C7"/>
    <w:rsid w:val="001D5BF4"/>
    <w:rsid w:val="001D5C0F"/>
    <w:rsid w:val="001D75D5"/>
    <w:rsid w:val="001D7DB8"/>
    <w:rsid w:val="001E15DD"/>
    <w:rsid w:val="001F0FD1"/>
    <w:rsid w:val="001F0FF6"/>
    <w:rsid w:val="001F17EE"/>
    <w:rsid w:val="001F2256"/>
    <w:rsid w:val="001F433F"/>
    <w:rsid w:val="001F4A42"/>
    <w:rsid w:val="00200A21"/>
    <w:rsid w:val="00206390"/>
    <w:rsid w:val="00210D29"/>
    <w:rsid w:val="00211443"/>
    <w:rsid w:val="0021252F"/>
    <w:rsid w:val="00213C16"/>
    <w:rsid w:val="00215222"/>
    <w:rsid w:val="00222A32"/>
    <w:rsid w:val="0022421C"/>
    <w:rsid w:val="002255E1"/>
    <w:rsid w:val="0023117B"/>
    <w:rsid w:val="00232BED"/>
    <w:rsid w:val="002355FA"/>
    <w:rsid w:val="00243581"/>
    <w:rsid w:val="00250B3A"/>
    <w:rsid w:val="00250F28"/>
    <w:rsid w:val="00256756"/>
    <w:rsid w:val="00257543"/>
    <w:rsid w:val="00257D1B"/>
    <w:rsid w:val="002632B2"/>
    <w:rsid w:val="00263E25"/>
    <w:rsid w:val="0027108B"/>
    <w:rsid w:val="002724C4"/>
    <w:rsid w:val="0027443C"/>
    <w:rsid w:val="00274B6C"/>
    <w:rsid w:val="00290D58"/>
    <w:rsid w:val="002920CD"/>
    <w:rsid w:val="00295F27"/>
    <w:rsid w:val="002A297C"/>
    <w:rsid w:val="002A7E49"/>
    <w:rsid w:val="002B1719"/>
    <w:rsid w:val="002B271E"/>
    <w:rsid w:val="002B273F"/>
    <w:rsid w:val="002B2868"/>
    <w:rsid w:val="002B4007"/>
    <w:rsid w:val="002B74C8"/>
    <w:rsid w:val="002C2FF2"/>
    <w:rsid w:val="002D5AEF"/>
    <w:rsid w:val="002D7B21"/>
    <w:rsid w:val="002E0CA4"/>
    <w:rsid w:val="002E4DC8"/>
    <w:rsid w:val="002E7947"/>
    <w:rsid w:val="002F59B2"/>
    <w:rsid w:val="00307AF9"/>
    <w:rsid w:val="00315FE0"/>
    <w:rsid w:val="003235CA"/>
    <w:rsid w:val="003245CE"/>
    <w:rsid w:val="0032555E"/>
    <w:rsid w:val="00333A93"/>
    <w:rsid w:val="00333DEB"/>
    <w:rsid w:val="00334420"/>
    <w:rsid w:val="00334778"/>
    <w:rsid w:val="00334C6D"/>
    <w:rsid w:val="00334E3F"/>
    <w:rsid w:val="003357FE"/>
    <w:rsid w:val="00346E9C"/>
    <w:rsid w:val="00353819"/>
    <w:rsid w:val="00354431"/>
    <w:rsid w:val="00354D8E"/>
    <w:rsid w:val="003569E4"/>
    <w:rsid w:val="00360513"/>
    <w:rsid w:val="00362006"/>
    <w:rsid w:val="0036212E"/>
    <w:rsid w:val="0036285B"/>
    <w:rsid w:val="003659FD"/>
    <w:rsid w:val="00370A21"/>
    <w:rsid w:val="00371065"/>
    <w:rsid w:val="00374796"/>
    <w:rsid w:val="0037549D"/>
    <w:rsid w:val="00381909"/>
    <w:rsid w:val="00382A77"/>
    <w:rsid w:val="00390501"/>
    <w:rsid w:val="003930E1"/>
    <w:rsid w:val="00395CE3"/>
    <w:rsid w:val="00396C7F"/>
    <w:rsid w:val="00396F9E"/>
    <w:rsid w:val="003A12CB"/>
    <w:rsid w:val="003A15CE"/>
    <w:rsid w:val="003B1FBE"/>
    <w:rsid w:val="003B2E38"/>
    <w:rsid w:val="003B3144"/>
    <w:rsid w:val="003B70C2"/>
    <w:rsid w:val="003C2980"/>
    <w:rsid w:val="003D0F4D"/>
    <w:rsid w:val="003D7F78"/>
    <w:rsid w:val="003E31F1"/>
    <w:rsid w:val="003E5EA6"/>
    <w:rsid w:val="003F14C0"/>
    <w:rsid w:val="003F1866"/>
    <w:rsid w:val="003F2DD8"/>
    <w:rsid w:val="003F550D"/>
    <w:rsid w:val="00401AD4"/>
    <w:rsid w:val="00402744"/>
    <w:rsid w:val="004061EA"/>
    <w:rsid w:val="004240F2"/>
    <w:rsid w:val="00427D95"/>
    <w:rsid w:val="00430042"/>
    <w:rsid w:val="00430737"/>
    <w:rsid w:val="00431CA5"/>
    <w:rsid w:val="00433235"/>
    <w:rsid w:val="004341C2"/>
    <w:rsid w:val="0043545A"/>
    <w:rsid w:val="004354D6"/>
    <w:rsid w:val="0043613B"/>
    <w:rsid w:val="0043645D"/>
    <w:rsid w:val="004365DE"/>
    <w:rsid w:val="00446740"/>
    <w:rsid w:val="00447A3D"/>
    <w:rsid w:val="00454FAD"/>
    <w:rsid w:val="00455A9B"/>
    <w:rsid w:val="00482494"/>
    <w:rsid w:val="00482B45"/>
    <w:rsid w:val="00483DD0"/>
    <w:rsid w:val="00484C7C"/>
    <w:rsid w:val="00487BD8"/>
    <w:rsid w:val="004917D1"/>
    <w:rsid w:val="004971FF"/>
    <w:rsid w:val="004B2524"/>
    <w:rsid w:val="004B4320"/>
    <w:rsid w:val="004B4C66"/>
    <w:rsid w:val="004B5EAA"/>
    <w:rsid w:val="004C009D"/>
    <w:rsid w:val="004C1820"/>
    <w:rsid w:val="004C18D5"/>
    <w:rsid w:val="004C1E90"/>
    <w:rsid w:val="004E2770"/>
    <w:rsid w:val="004E4666"/>
    <w:rsid w:val="004E4AF3"/>
    <w:rsid w:val="004E512F"/>
    <w:rsid w:val="004E612D"/>
    <w:rsid w:val="004F1820"/>
    <w:rsid w:val="004F1F3B"/>
    <w:rsid w:val="00510977"/>
    <w:rsid w:val="005150A0"/>
    <w:rsid w:val="00515F5C"/>
    <w:rsid w:val="00517BD5"/>
    <w:rsid w:val="00520F17"/>
    <w:rsid w:val="00522436"/>
    <w:rsid w:val="00522AD0"/>
    <w:rsid w:val="00522B27"/>
    <w:rsid w:val="00525468"/>
    <w:rsid w:val="00525504"/>
    <w:rsid w:val="00526D61"/>
    <w:rsid w:val="0053096A"/>
    <w:rsid w:val="00541836"/>
    <w:rsid w:val="00546AB6"/>
    <w:rsid w:val="005508CA"/>
    <w:rsid w:val="005541B7"/>
    <w:rsid w:val="00554CD4"/>
    <w:rsid w:val="00560600"/>
    <w:rsid w:val="005618F8"/>
    <w:rsid w:val="00561DBE"/>
    <w:rsid w:val="0056536D"/>
    <w:rsid w:val="005665E7"/>
    <w:rsid w:val="00567998"/>
    <w:rsid w:val="00572DA3"/>
    <w:rsid w:val="005777DA"/>
    <w:rsid w:val="00585774"/>
    <w:rsid w:val="00586753"/>
    <w:rsid w:val="00593EF4"/>
    <w:rsid w:val="00596F7B"/>
    <w:rsid w:val="005A03A2"/>
    <w:rsid w:val="005A1DC8"/>
    <w:rsid w:val="005A530A"/>
    <w:rsid w:val="005B1BA0"/>
    <w:rsid w:val="005B210E"/>
    <w:rsid w:val="005B23BA"/>
    <w:rsid w:val="005B3908"/>
    <w:rsid w:val="005B4513"/>
    <w:rsid w:val="005C1BE1"/>
    <w:rsid w:val="005C40A2"/>
    <w:rsid w:val="005C4676"/>
    <w:rsid w:val="005C4C28"/>
    <w:rsid w:val="005D1AC9"/>
    <w:rsid w:val="005E0AB4"/>
    <w:rsid w:val="005E30FE"/>
    <w:rsid w:val="005E3571"/>
    <w:rsid w:val="005E7A53"/>
    <w:rsid w:val="005E7D2A"/>
    <w:rsid w:val="005F3C77"/>
    <w:rsid w:val="005F7E51"/>
    <w:rsid w:val="00606A2B"/>
    <w:rsid w:val="00607A33"/>
    <w:rsid w:val="00610B37"/>
    <w:rsid w:val="00615DDE"/>
    <w:rsid w:val="0062179F"/>
    <w:rsid w:val="00627331"/>
    <w:rsid w:val="00631AC1"/>
    <w:rsid w:val="006362EA"/>
    <w:rsid w:val="0063664F"/>
    <w:rsid w:val="00640429"/>
    <w:rsid w:val="006441D3"/>
    <w:rsid w:val="006466A6"/>
    <w:rsid w:val="00650D9E"/>
    <w:rsid w:val="006541E5"/>
    <w:rsid w:val="0065643B"/>
    <w:rsid w:val="006601C2"/>
    <w:rsid w:val="00663BEF"/>
    <w:rsid w:val="0067134C"/>
    <w:rsid w:val="006752FD"/>
    <w:rsid w:val="00676331"/>
    <w:rsid w:val="00676751"/>
    <w:rsid w:val="00676C69"/>
    <w:rsid w:val="006815EC"/>
    <w:rsid w:val="00685A8E"/>
    <w:rsid w:val="006945C8"/>
    <w:rsid w:val="00694FCA"/>
    <w:rsid w:val="00697EF7"/>
    <w:rsid w:val="006A4A98"/>
    <w:rsid w:val="006B07B6"/>
    <w:rsid w:val="006B2815"/>
    <w:rsid w:val="006B3ED7"/>
    <w:rsid w:val="006C1805"/>
    <w:rsid w:val="006C465A"/>
    <w:rsid w:val="006D6C59"/>
    <w:rsid w:val="006E41D9"/>
    <w:rsid w:val="006E6147"/>
    <w:rsid w:val="006E7151"/>
    <w:rsid w:val="006E7C1B"/>
    <w:rsid w:val="006F4E81"/>
    <w:rsid w:val="006F79A6"/>
    <w:rsid w:val="00704175"/>
    <w:rsid w:val="007075E9"/>
    <w:rsid w:val="00712895"/>
    <w:rsid w:val="0071326C"/>
    <w:rsid w:val="007176F7"/>
    <w:rsid w:val="0072348C"/>
    <w:rsid w:val="00725C1D"/>
    <w:rsid w:val="0073201D"/>
    <w:rsid w:val="007448F0"/>
    <w:rsid w:val="0075070E"/>
    <w:rsid w:val="00751943"/>
    <w:rsid w:val="00757293"/>
    <w:rsid w:val="007579E5"/>
    <w:rsid w:val="00761F06"/>
    <w:rsid w:val="007625DE"/>
    <w:rsid w:val="00763110"/>
    <w:rsid w:val="00763FC8"/>
    <w:rsid w:val="007723AA"/>
    <w:rsid w:val="0077369C"/>
    <w:rsid w:val="00774F5A"/>
    <w:rsid w:val="00775923"/>
    <w:rsid w:val="0078252B"/>
    <w:rsid w:val="00785D08"/>
    <w:rsid w:val="00786801"/>
    <w:rsid w:val="00793163"/>
    <w:rsid w:val="00796305"/>
    <w:rsid w:val="00797488"/>
    <w:rsid w:val="007A23F7"/>
    <w:rsid w:val="007A2E2B"/>
    <w:rsid w:val="007A461D"/>
    <w:rsid w:val="007A521E"/>
    <w:rsid w:val="007A550A"/>
    <w:rsid w:val="007C0CD4"/>
    <w:rsid w:val="007C0D5F"/>
    <w:rsid w:val="007C2779"/>
    <w:rsid w:val="007D589E"/>
    <w:rsid w:val="007D78E4"/>
    <w:rsid w:val="007E1457"/>
    <w:rsid w:val="007E457F"/>
    <w:rsid w:val="007E789B"/>
    <w:rsid w:val="007E78FC"/>
    <w:rsid w:val="007F0233"/>
    <w:rsid w:val="007F4527"/>
    <w:rsid w:val="007F6B26"/>
    <w:rsid w:val="0080393D"/>
    <w:rsid w:val="0080680D"/>
    <w:rsid w:val="00810447"/>
    <w:rsid w:val="0081569B"/>
    <w:rsid w:val="008167F1"/>
    <w:rsid w:val="0082298A"/>
    <w:rsid w:val="00830077"/>
    <w:rsid w:val="00834A13"/>
    <w:rsid w:val="0083682F"/>
    <w:rsid w:val="00842BB8"/>
    <w:rsid w:val="00846D40"/>
    <w:rsid w:val="00853BBE"/>
    <w:rsid w:val="00861238"/>
    <w:rsid w:val="00862F02"/>
    <w:rsid w:val="008656C1"/>
    <w:rsid w:val="00873ED9"/>
    <w:rsid w:val="00875227"/>
    <w:rsid w:val="00884DA1"/>
    <w:rsid w:val="00891542"/>
    <w:rsid w:val="008938C7"/>
    <w:rsid w:val="0089512E"/>
    <w:rsid w:val="008952F9"/>
    <w:rsid w:val="008A2930"/>
    <w:rsid w:val="008B2469"/>
    <w:rsid w:val="008B24DB"/>
    <w:rsid w:val="008B65F1"/>
    <w:rsid w:val="008E1C48"/>
    <w:rsid w:val="008E22EE"/>
    <w:rsid w:val="008E47B4"/>
    <w:rsid w:val="008E7259"/>
    <w:rsid w:val="008E74F1"/>
    <w:rsid w:val="008F0955"/>
    <w:rsid w:val="008F0DA8"/>
    <w:rsid w:val="008F1921"/>
    <w:rsid w:val="008F67AB"/>
    <w:rsid w:val="00900B35"/>
    <w:rsid w:val="009016AD"/>
    <w:rsid w:val="0090562C"/>
    <w:rsid w:val="0091163B"/>
    <w:rsid w:val="00914682"/>
    <w:rsid w:val="0092566C"/>
    <w:rsid w:val="009335D4"/>
    <w:rsid w:val="009417A5"/>
    <w:rsid w:val="009418C8"/>
    <w:rsid w:val="0094258A"/>
    <w:rsid w:val="009457CE"/>
    <w:rsid w:val="0094679E"/>
    <w:rsid w:val="0095146A"/>
    <w:rsid w:val="00952DFB"/>
    <w:rsid w:val="00957549"/>
    <w:rsid w:val="0096186A"/>
    <w:rsid w:val="00971EA0"/>
    <w:rsid w:val="00977B3B"/>
    <w:rsid w:val="0099287F"/>
    <w:rsid w:val="00992D03"/>
    <w:rsid w:val="00996138"/>
    <w:rsid w:val="009965F0"/>
    <w:rsid w:val="0099749C"/>
    <w:rsid w:val="00997A24"/>
    <w:rsid w:val="009A4ACC"/>
    <w:rsid w:val="009A70FD"/>
    <w:rsid w:val="009A7111"/>
    <w:rsid w:val="009B51CB"/>
    <w:rsid w:val="009B7892"/>
    <w:rsid w:val="009C72C3"/>
    <w:rsid w:val="009D07D0"/>
    <w:rsid w:val="009D6CA6"/>
    <w:rsid w:val="009E1FEC"/>
    <w:rsid w:val="009E4027"/>
    <w:rsid w:val="009E5E72"/>
    <w:rsid w:val="009F21AF"/>
    <w:rsid w:val="009F4C83"/>
    <w:rsid w:val="009F51E1"/>
    <w:rsid w:val="00A0121B"/>
    <w:rsid w:val="00A07902"/>
    <w:rsid w:val="00A178CC"/>
    <w:rsid w:val="00A26D51"/>
    <w:rsid w:val="00A26F16"/>
    <w:rsid w:val="00A3327E"/>
    <w:rsid w:val="00A37074"/>
    <w:rsid w:val="00A415FC"/>
    <w:rsid w:val="00A44200"/>
    <w:rsid w:val="00A5067A"/>
    <w:rsid w:val="00A532D2"/>
    <w:rsid w:val="00A5593E"/>
    <w:rsid w:val="00A56ADA"/>
    <w:rsid w:val="00A61F17"/>
    <w:rsid w:val="00A80D26"/>
    <w:rsid w:val="00A85125"/>
    <w:rsid w:val="00A85FD1"/>
    <w:rsid w:val="00A9107C"/>
    <w:rsid w:val="00A91B69"/>
    <w:rsid w:val="00A932BF"/>
    <w:rsid w:val="00A93DEB"/>
    <w:rsid w:val="00A93F7C"/>
    <w:rsid w:val="00A957DB"/>
    <w:rsid w:val="00A95D2D"/>
    <w:rsid w:val="00A9763A"/>
    <w:rsid w:val="00AA0944"/>
    <w:rsid w:val="00AA0D9F"/>
    <w:rsid w:val="00AA25C1"/>
    <w:rsid w:val="00AA4FA1"/>
    <w:rsid w:val="00AA7572"/>
    <w:rsid w:val="00AB0B27"/>
    <w:rsid w:val="00AB1307"/>
    <w:rsid w:val="00AB2A2C"/>
    <w:rsid w:val="00AB53F5"/>
    <w:rsid w:val="00AC2638"/>
    <w:rsid w:val="00AC3515"/>
    <w:rsid w:val="00AC4520"/>
    <w:rsid w:val="00AE39C5"/>
    <w:rsid w:val="00AE5842"/>
    <w:rsid w:val="00AF19B4"/>
    <w:rsid w:val="00AF2AB1"/>
    <w:rsid w:val="00AF5622"/>
    <w:rsid w:val="00AF604F"/>
    <w:rsid w:val="00B0079B"/>
    <w:rsid w:val="00B0786D"/>
    <w:rsid w:val="00B14D7F"/>
    <w:rsid w:val="00B15ECE"/>
    <w:rsid w:val="00B17C02"/>
    <w:rsid w:val="00B22B28"/>
    <w:rsid w:val="00B355A6"/>
    <w:rsid w:val="00B359D0"/>
    <w:rsid w:val="00B41129"/>
    <w:rsid w:val="00B42EAB"/>
    <w:rsid w:val="00B4705A"/>
    <w:rsid w:val="00B471BA"/>
    <w:rsid w:val="00B479A9"/>
    <w:rsid w:val="00B479BA"/>
    <w:rsid w:val="00B519BD"/>
    <w:rsid w:val="00B52142"/>
    <w:rsid w:val="00B53689"/>
    <w:rsid w:val="00B60E9C"/>
    <w:rsid w:val="00B63F2C"/>
    <w:rsid w:val="00B63FF5"/>
    <w:rsid w:val="00B641A4"/>
    <w:rsid w:val="00B65233"/>
    <w:rsid w:val="00B65685"/>
    <w:rsid w:val="00B66C1A"/>
    <w:rsid w:val="00B7125D"/>
    <w:rsid w:val="00B72360"/>
    <w:rsid w:val="00B74BC4"/>
    <w:rsid w:val="00B74CD1"/>
    <w:rsid w:val="00B75B8F"/>
    <w:rsid w:val="00B82349"/>
    <w:rsid w:val="00B85CD6"/>
    <w:rsid w:val="00B860AF"/>
    <w:rsid w:val="00B87554"/>
    <w:rsid w:val="00B87914"/>
    <w:rsid w:val="00B92347"/>
    <w:rsid w:val="00BA27EE"/>
    <w:rsid w:val="00BA4BBB"/>
    <w:rsid w:val="00BA4E28"/>
    <w:rsid w:val="00BA610F"/>
    <w:rsid w:val="00BA76BE"/>
    <w:rsid w:val="00BB08D1"/>
    <w:rsid w:val="00BB41E9"/>
    <w:rsid w:val="00BB5E77"/>
    <w:rsid w:val="00BC67D3"/>
    <w:rsid w:val="00BD00E4"/>
    <w:rsid w:val="00BD5EB2"/>
    <w:rsid w:val="00BD63C2"/>
    <w:rsid w:val="00BE2520"/>
    <w:rsid w:val="00BE3422"/>
    <w:rsid w:val="00BE7659"/>
    <w:rsid w:val="00BF3370"/>
    <w:rsid w:val="00C111AC"/>
    <w:rsid w:val="00C2097C"/>
    <w:rsid w:val="00C22326"/>
    <w:rsid w:val="00C23604"/>
    <w:rsid w:val="00C2735A"/>
    <w:rsid w:val="00C277B1"/>
    <w:rsid w:val="00C308FF"/>
    <w:rsid w:val="00C3120D"/>
    <w:rsid w:val="00C340D5"/>
    <w:rsid w:val="00C3579D"/>
    <w:rsid w:val="00C35A7A"/>
    <w:rsid w:val="00C369F5"/>
    <w:rsid w:val="00C422C4"/>
    <w:rsid w:val="00C4323F"/>
    <w:rsid w:val="00C45A50"/>
    <w:rsid w:val="00C47481"/>
    <w:rsid w:val="00C478F4"/>
    <w:rsid w:val="00C51658"/>
    <w:rsid w:val="00C60605"/>
    <w:rsid w:val="00C612BF"/>
    <w:rsid w:val="00C71024"/>
    <w:rsid w:val="00C82106"/>
    <w:rsid w:val="00C8349F"/>
    <w:rsid w:val="00C84F52"/>
    <w:rsid w:val="00C8521C"/>
    <w:rsid w:val="00C90008"/>
    <w:rsid w:val="00C908D7"/>
    <w:rsid w:val="00C92E27"/>
    <w:rsid w:val="00C96F4D"/>
    <w:rsid w:val="00CA3AD5"/>
    <w:rsid w:val="00CA7F6F"/>
    <w:rsid w:val="00CB780B"/>
    <w:rsid w:val="00CC088B"/>
    <w:rsid w:val="00CC223A"/>
    <w:rsid w:val="00CC2331"/>
    <w:rsid w:val="00CF2982"/>
    <w:rsid w:val="00D01804"/>
    <w:rsid w:val="00D03837"/>
    <w:rsid w:val="00D06955"/>
    <w:rsid w:val="00D073A6"/>
    <w:rsid w:val="00D101D0"/>
    <w:rsid w:val="00D1287E"/>
    <w:rsid w:val="00D1386D"/>
    <w:rsid w:val="00D14BF0"/>
    <w:rsid w:val="00D14C6D"/>
    <w:rsid w:val="00D15353"/>
    <w:rsid w:val="00D154F9"/>
    <w:rsid w:val="00D2024C"/>
    <w:rsid w:val="00D25455"/>
    <w:rsid w:val="00D26B12"/>
    <w:rsid w:val="00D4369D"/>
    <w:rsid w:val="00D4669E"/>
    <w:rsid w:val="00D46825"/>
    <w:rsid w:val="00D53B8C"/>
    <w:rsid w:val="00D54AEB"/>
    <w:rsid w:val="00D55EC0"/>
    <w:rsid w:val="00D574D1"/>
    <w:rsid w:val="00D57D3F"/>
    <w:rsid w:val="00D60CF4"/>
    <w:rsid w:val="00D63D3F"/>
    <w:rsid w:val="00D678B1"/>
    <w:rsid w:val="00D75A8D"/>
    <w:rsid w:val="00D81D08"/>
    <w:rsid w:val="00D82985"/>
    <w:rsid w:val="00D913D1"/>
    <w:rsid w:val="00D93281"/>
    <w:rsid w:val="00D9630C"/>
    <w:rsid w:val="00DA1AF6"/>
    <w:rsid w:val="00DA1B0F"/>
    <w:rsid w:val="00DA1BC9"/>
    <w:rsid w:val="00DA1DBD"/>
    <w:rsid w:val="00DA6CD6"/>
    <w:rsid w:val="00DA6E32"/>
    <w:rsid w:val="00DA703E"/>
    <w:rsid w:val="00DA7D7E"/>
    <w:rsid w:val="00DB5075"/>
    <w:rsid w:val="00DC2F19"/>
    <w:rsid w:val="00DC5CB1"/>
    <w:rsid w:val="00DE2599"/>
    <w:rsid w:val="00DE28CA"/>
    <w:rsid w:val="00DE575C"/>
    <w:rsid w:val="00DE5BD2"/>
    <w:rsid w:val="00DF0731"/>
    <w:rsid w:val="00DF1D65"/>
    <w:rsid w:val="00DF7341"/>
    <w:rsid w:val="00E00E74"/>
    <w:rsid w:val="00E0121F"/>
    <w:rsid w:val="00E0245B"/>
    <w:rsid w:val="00E04825"/>
    <w:rsid w:val="00E0510F"/>
    <w:rsid w:val="00E05E5A"/>
    <w:rsid w:val="00E10467"/>
    <w:rsid w:val="00E10C0D"/>
    <w:rsid w:val="00E10D0E"/>
    <w:rsid w:val="00E122D4"/>
    <w:rsid w:val="00E21026"/>
    <w:rsid w:val="00E23AEA"/>
    <w:rsid w:val="00E24914"/>
    <w:rsid w:val="00E24BCE"/>
    <w:rsid w:val="00E25592"/>
    <w:rsid w:val="00E2694D"/>
    <w:rsid w:val="00E269C4"/>
    <w:rsid w:val="00E2704A"/>
    <w:rsid w:val="00E35B2E"/>
    <w:rsid w:val="00E424EA"/>
    <w:rsid w:val="00E469F2"/>
    <w:rsid w:val="00E47E14"/>
    <w:rsid w:val="00E501CF"/>
    <w:rsid w:val="00E56AAD"/>
    <w:rsid w:val="00E62CE8"/>
    <w:rsid w:val="00E65D1B"/>
    <w:rsid w:val="00E70AE4"/>
    <w:rsid w:val="00E74C91"/>
    <w:rsid w:val="00E75245"/>
    <w:rsid w:val="00E775CB"/>
    <w:rsid w:val="00E804F3"/>
    <w:rsid w:val="00E85105"/>
    <w:rsid w:val="00E9206F"/>
    <w:rsid w:val="00E95E04"/>
    <w:rsid w:val="00E97811"/>
    <w:rsid w:val="00EA0A54"/>
    <w:rsid w:val="00EA36B1"/>
    <w:rsid w:val="00EA5DBE"/>
    <w:rsid w:val="00EB09D9"/>
    <w:rsid w:val="00EB1896"/>
    <w:rsid w:val="00EB5722"/>
    <w:rsid w:val="00EB7F47"/>
    <w:rsid w:val="00EC52BB"/>
    <w:rsid w:val="00ED003B"/>
    <w:rsid w:val="00EE2318"/>
    <w:rsid w:val="00EE3A66"/>
    <w:rsid w:val="00EE798E"/>
    <w:rsid w:val="00EF4BE6"/>
    <w:rsid w:val="00F016D5"/>
    <w:rsid w:val="00F05878"/>
    <w:rsid w:val="00F074F9"/>
    <w:rsid w:val="00F157F5"/>
    <w:rsid w:val="00F16486"/>
    <w:rsid w:val="00F176AE"/>
    <w:rsid w:val="00F178C7"/>
    <w:rsid w:val="00F17F8A"/>
    <w:rsid w:val="00F215D5"/>
    <w:rsid w:val="00F258F4"/>
    <w:rsid w:val="00F32731"/>
    <w:rsid w:val="00F3291C"/>
    <w:rsid w:val="00F405C8"/>
    <w:rsid w:val="00F45992"/>
    <w:rsid w:val="00F47A2F"/>
    <w:rsid w:val="00F54527"/>
    <w:rsid w:val="00F57A3F"/>
    <w:rsid w:val="00F6123C"/>
    <w:rsid w:val="00F675E4"/>
    <w:rsid w:val="00F703BB"/>
    <w:rsid w:val="00F70F83"/>
    <w:rsid w:val="00F9065C"/>
    <w:rsid w:val="00F93D1D"/>
    <w:rsid w:val="00FA4B6C"/>
    <w:rsid w:val="00FB4601"/>
    <w:rsid w:val="00FB4675"/>
    <w:rsid w:val="00FB62B0"/>
    <w:rsid w:val="00FB6CBD"/>
    <w:rsid w:val="00FC02EF"/>
    <w:rsid w:val="00FC44DA"/>
    <w:rsid w:val="00FC5560"/>
    <w:rsid w:val="00FD030E"/>
    <w:rsid w:val="00FD3B32"/>
    <w:rsid w:val="00FE096E"/>
    <w:rsid w:val="00FF3072"/>
    <w:rsid w:val="11594D8F"/>
    <w:rsid w:val="12289703"/>
    <w:rsid w:val="1FE3F3AE"/>
    <w:rsid w:val="2944CEE8"/>
    <w:rsid w:val="2CF0113C"/>
    <w:rsid w:val="3FD221BC"/>
    <w:rsid w:val="43CBE8D4"/>
    <w:rsid w:val="43CD1418"/>
    <w:rsid w:val="44CA0C5E"/>
    <w:rsid w:val="4FD3D342"/>
    <w:rsid w:val="5BE0DC5C"/>
    <w:rsid w:val="5C2D6BA3"/>
    <w:rsid w:val="616093E4"/>
    <w:rsid w:val="6368973A"/>
    <w:rsid w:val="67B086E8"/>
    <w:rsid w:val="69BEB061"/>
    <w:rsid w:val="79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4A"/>
  <w15:chartTrackingRefBased/>
  <w15:docId w15:val="{6730934B-FFBB-4CA7-B2D2-F7E7DBA3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AC"/>
  </w:style>
  <w:style w:type="paragraph" w:styleId="Footer">
    <w:name w:val="footer"/>
    <w:basedOn w:val="Normal"/>
    <w:link w:val="Foot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 Committee Document" ma:contentTypeID="0x010100DA09CA024A3744ED855BA27B57ACC23A001E5DF81CA8A6403EBA2B3FF02C3D029700BFB55D53CC9E4BB5A0B2FF73D7A566A300515EF6935A8D4E3FAB44E7C9C169D38400346D33E48525704E881091E9D6A47A61" ma:contentTypeVersion="138" ma:contentTypeDescription="Create a new document." ma:contentTypeScope="" ma:versionID="30eb1ab1e721a0009d01a5fcd666864e">
  <xsd:schema xmlns:xsd="http://www.w3.org/2001/XMLSchema" xmlns:xs="http://www.w3.org/2001/XMLSchema" xmlns:p="http://schemas.microsoft.com/office/2006/metadata/properties" xmlns:ns2="f5aa9d97-f4c6-47c6-a67b-0ec652be005d" targetNamespace="http://schemas.microsoft.com/office/2006/metadata/properties" ma:root="true" ma:fieldsID="ed8ccab98ef105d6cd51049ad571094b" ns2:_="">
    <xsd:import namespace="f5aa9d97-f4c6-47c6-a67b-0ec652be005d"/>
    <xsd:element name="properties">
      <xsd:complexType>
        <xsd:sequence>
          <xsd:element name="documentManagement">
            <xsd:complexType>
              <xsd:all>
                <xsd:element ref="ns2:CGP1_TRIMCloseDate" minOccurs="0"/>
                <xsd:element ref="ns2:CGP1_TRIMNumber" minOccurs="0"/>
                <xsd:element ref="ns2:CGP1_TRIMNotes" minOccurs="0"/>
                <xsd:element ref="ns2:Security_x0020_Permission" minOccurs="0"/>
                <xsd:element ref="ns2:cgoEmlTo" minOccurs="0"/>
                <xsd:element ref="ns2:cgoEmlToAddress" minOccurs="0"/>
                <xsd:element ref="ns2:cgoEmlCc" minOccurs="0"/>
                <xsd:element ref="ns2:cgoEmlCcAddress" minOccurs="0"/>
                <xsd:element ref="ns2:cgoEmlBcc" minOccurs="0"/>
                <xsd:element ref="ns2:cgoEmlBccAddress" minOccurs="0"/>
                <xsd:element ref="ns2:cgoEmlFrom" minOccurs="0"/>
                <xsd:element ref="ns2:cgoEmlFromAddress" minOccurs="0"/>
                <xsd:element ref="ns2:cgoEmlSent" minOccurs="0"/>
                <xsd:element ref="ns2:cgoEmlReceived" minOccurs="0"/>
                <xsd:element ref="ns2:cgoEmlEmailSubject" minOccurs="0"/>
                <xsd:element ref="ns2:cgoEmlConversation" minOccurs="0"/>
                <xsd:element ref="ns2:cgoEmlAttachment" minOccurs="0"/>
                <xsd:element ref="ns2:CGP1_Date" minOccurs="0"/>
                <xsd:element ref="ns2:of1d703a71bf469d8aa7617a886cc26b" minOccurs="0"/>
                <xsd:element ref="ns2:TaxCatchAll" minOccurs="0"/>
                <xsd:element ref="ns2:TaxCatchAllLabel" minOccurs="0"/>
                <xsd:element ref="ns2:_dlc_DocIdUrl" minOccurs="0"/>
                <xsd:element ref="ns2:_dlc_DocIdPersistId" minOccurs="0"/>
                <xsd:element ref="ns2:n235b774257d48ed9c05211c8f057933" minOccurs="0"/>
                <xsd:element ref="ns2:_dlc_DocId" minOccurs="0"/>
                <xsd:element ref="ns2:o1f1c59d0cb24d5bb0613712330dc96f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9d97-f4c6-47c6-a67b-0ec652be005d" elementFormDefault="qualified">
    <xsd:import namespace="http://schemas.microsoft.com/office/2006/documentManagement/types"/>
    <xsd:import namespace="http://schemas.microsoft.com/office/infopath/2007/PartnerControls"/>
    <xsd:element name="CGP1_TRIMCloseDate" ma:index="2" nillable="true" ma:displayName="TRIM Close Date" ma:format="DateOnly" ma:internalName="CGP1_TRIMCloseDate">
      <xsd:simpleType>
        <xsd:restriction base="dms:DateTime"/>
      </xsd:simpleType>
    </xsd:element>
    <xsd:element name="CGP1_TRIMNumber" ma:index="3" nillable="true" ma:displayName="TRIM Number" ma:internalName="CGP1_TRIMNumber">
      <xsd:simpleType>
        <xsd:restriction base="dms:Text"/>
      </xsd:simpleType>
    </xsd:element>
    <xsd:element name="CGP1_TRIMNotes" ma:index="4" nillable="true" ma:displayName="TRIM Notes" ma:internalName="CGP1_TRIMNotes">
      <xsd:simpleType>
        <xsd:restriction base="dms:Note"/>
      </xsd:simpleType>
    </xsd:element>
    <xsd:element name="Security_x0020_Permission" ma:index="6" nillable="true" ma:displayName="Security Permission" ma:default="Security Inherited" ma:description="For keeping track of individually shared files, set value from default Security Inherited to Shared Permission File." ma:format="Dropdown" ma:internalName="Security_x0020_Permission">
      <xsd:simpleType>
        <xsd:restriction base="dms:Choice">
          <xsd:enumeration value="Security Inherited"/>
          <xsd:enumeration value="Shared Permission File"/>
        </xsd:restriction>
      </xsd:simpleType>
    </xsd:element>
    <xsd:element name="cgoEmlTo" ma:index="7" nillable="true" ma:displayName="Email To" ma:internalName="cgoEmlTo">
      <xsd:simpleType>
        <xsd:restriction base="dms:Text"/>
      </xsd:simpleType>
    </xsd:element>
    <xsd:element name="cgoEmlToAddress" ma:index="8" nillable="true" ma:displayName="Email To Address" ma:internalName="cgoEmlToAddress">
      <xsd:simpleType>
        <xsd:restriction base="dms:Text"/>
      </xsd:simpleType>
    </xsd:element>
    <xsd:element name="cgoEmlCc" ma:index="9" nillable="true" ma:displayName="Email Cc" ma:internalName="cgoEmlCc">
      <xsd:simpleType>
        <xsd:restriction base="dms:Text"/>
      </xsd:simpleType>
    </xsd:element>
    <xsd:element name="cgoEmlCcAddress" ma:index="10" nillable="true" ma:displayName="Email Cc Address" ma:internalName="cgoEmlCcAddress">
      <xsd:simpleType>
        <xsd:restriction base="dms:Text"/>
      </xsd:simpleType>
    </xsd:element>
    <xsd:element name="cgoEmlBcc" ma:index="11" nillable="true" ma:displayName="Email Bcc" ma:internalName="cgoEmlBcc">
      <xsd:simpleType>
        <xsd:restriction base="dms:Text"/>
      </xsd:simpleType>
    </xsd:element>
    <xsd:element name="cgoEmlBccAddress" ma:index="12" nillable="true" ma:displayName="Email Bcc Address" ma:internalName="cgoEmlBccAddress">
      <xsd:simpleType>
        <xsd:restriction base="dms:Text"/>
      </xsd:simpleType>
    </xsd:element>
    <xsd:element name="cgoEmlFrom" ma:index="13" nillable="true" ma:displayName="Email From" ma:internalName="cgoEmlFrom">
      <xsd:simpleType>
        <xsd:restriction base="dms:Text"/>
      </xsd:simpleType>
    </xsd:element>
    <xsd:element name="cgoEmlFromAddress" ma:index="14" nillable="true" ma:displayName="Email From Address" ma:internalName="cgoEmlFromAddress">
      <xsd:simpleType>
        <xsd:restriction base="dms:Text"/>
      </xsd:simpleType>
    </xsd:element>
    <xsd:element name="cgoEmlSent" ma:index="15" nillable="true" ma:displayName="Email Sent" ma:internalName="cgoEmlSent">
      <xsd:simpleType>
        <xsd:restriction base="dms:DateTime"/>
      </xsd:simpleType>
    </xsd:element>
    <xsd:element name="cgoEmlReceived" ma:index="16" nillable="true" ma:displayName="Email Received" ma:internalName="cgoEmlReceived">
      <xsd:simpleType>
        <xsd:restriction base="dms:DateTime"/>
      </xsd:simpleType>
    </xsd:element>
    <xsd:element name="cgoEmlEmailSubject" ma:index="17" nillable="true" ma:displayName="Email Subject" ma:internalName="cgoEmlEmailSubject">
      <xsd:simpleType>
        <xsd:restriction base="dms:Text"/>
      </xsd:simpleType>
    </xsd:element>
    <xsd:element name="cgoEmlConversation" ma:index="18" nillable="true" ma:displayName="Email Conversation" ma:internalName="cgoEmlConversation">
      <xsd:simpleType>
        <xsd:restriction base="dms:Text"/>
      </xsd:simpleType>
    </xsd:element>
    <xsd:element name="cgoEmlAttachment" ma:index="19" nillable="true" ma:displayName="Email Attachment" ma:internalName="cgoEmlAttachment">
      <xsd:simpleType>
        <xsd:restriction base="dms:Boolean"/>
      </xsd:simpleType>
    </xsd:element>
    <xsd:element name="CGP1_Date" ma:index="21" nillable="true" ma:displayName="Date" ma:format="DateOnly" ma:internalName="CGP1_Date">
      <xsd:simpleType>
        <xsd:restriction base="dms:DateTime"/>
      </xsd:simpleType>
    </xsd:element>
    <xsd:element name="of1d703a71bf469d8aa7617a886cc26b" ma:index="22" nillable="true" ma:taxonomy="true" ma:internalName="of1d703a71bf469d8aa7617a886cc26b" ma:taxonomyFieldName="FSMeetingDocument" ma:displayName="FS Meeting Document" ma:fieldId="{8f1d703a-71bf-469d-8aa7-617a886cc26b}" ma:taxonomyMulti="true" ma:sspId="93e47dff-eb0e-44e7-bd0b-4acf38fa7564" ma:termSetId="e49d5897-fec2-43e6-a3b9-868e4bbd18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a8d9932c-77a2-4ad0-853a-dec2002a4606}" ma:internalName="TaxCatchAll" ma:showField="CatchAllData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a8d9932c-77a2-4ad0-853a-dec2002a4606}" ma:internalName="TaxCatchAllLabel" ma:readOnly="true" ma:showField="CatchAllDataLabel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35b774257d48ed9c05211c8f057933" ma:index="31" nillable="true" ma:taxonomy="true" ma:internalName="n235b774257d48ed9c05211c8f057933" ma:taxonomyFieldName="CGP1_DepartmentCode" ma:displayName="Department Code" ma:default="" ma:fieldId="{7235b774-257d-48ed-9c05-211c8f057933}" ma:sspId="93e47dff-eb0e-44e7-bd0b-4acf38fa7564" ma:termSetId="a2a12546-7e41-4549-bb6d-279792d3d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1f1c59d0cb24d5bb0613712330dc96f" ma:index="35" nillable="true" ma:taxonomy="true" ma:internalName="o1f1c59d0cb24d5bb0613712330dc96f" ma:taxonomyFieldName="PhysicalLocation" ma:displayName="Physical Location" ma:default="" ma:fieldId="{81f1c59d-0cb2-4d5b-b061-3712330dc96f}" ma:sspId="93e47dff-eb0e-44e7-bd0b-4acf38fa7564" ma:termSetId="56f47f55-09cc-4b9c-93bf-24d1c4755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37" nillable="true" ma:displayName="Record Number" ma:description="Please do not change the value in this column - it is automatically assigned." ma:internalName="RecordNumber">
      <xsd:simpleType>
        <xsd:restriction base="dms:Text">
          <xsd:maxLength value="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ba5513-7375-4f82-b84b-76475e341e8d" ContentTypeId="0x010100DA09CA024A3744ED855BA27B57ACC23A001E5DF81CA8A6403EBA2B3FF02C3D029700BFB55D53CC9E4BB5A0B2FF73D7A566A300515EF6935A8D4E3FAB44E7C9C169D384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goEmlReceived xmlns="f5aa9d97-f4c6-47c6-a67b-0ec652be005d" xsi:nil="true"/>
    <TaxCatchAll xmlns="f5aa9d97-f4c6-47c6-a67b-0ec652be005d">
      <Value>19</Value>
    </TaxCatchAll>
    <cgoEmlConversation xmlns="f5aa9d97-f4c6-47c6-a67b-0ec652be005d" xsi:nil="true"/>
    <RecordNumber xmlns="f5aa9d97-f4c6-47c6-a67b-0ec652be005d" xsi:nil="true"/>
    <Security_x0020_Permission xmlns="f5aa9d97-f4c6-47c6-a67b-0ec652be005d">Security Inherited</Security_x0020_Permission>
    <cgoEmlBcc xmlns="f5aa9d97-f4c6-47c6-a67b-0ec652be005d" xsi:nil="true"/>
    <cgoEmlFrom xmlns="f5aa9d97-f4c6-47c6-a67b-0ec652be005d" xsi:nil="true"/>
    <cgoEmlAttachment xmlns="f5aa9d97-f4c6-47c6-a67b-0ec652be005d" xsi:nil="true"/>
    <o1f1c59d0cb24d5bb0613712330dc96f xmlns="f5aa9d97-f4c6-47c6-a67b-0ec652be005d">
      <Terms xmlns="http://schemas.microsoft.com/office/infopath/2007/PartnerControls"/>
    </o1f1c59d0cb24d5bb0613712330dc96f>
    <CGP1_Date xmlns="f5aa9d97-f4c6-47c6-a67b-0ec652be005d" xsi:nil="true"/>
    <CGP1_TRIMNumber xmlns="f5aa9d97-f4c6-47c6-a67b-0ec652be005d" xsi:nil="true"/>
    <CGP1_TRIMNotes xmlns="f5aa9d97-f4c6-47c6-a67b-0ec652be005d" xsi:nil="true"/>
    <cgoEmlFromAddress xmlns="f5aa9d97-f4c6-47c6-a67b-0ec652be005d" xsi:nil="true"/>
    <cgoEmlCcAddress xmlns="f5aa9d97-f4c6-47c6-a67b-0ec652be005d" xsi:nil="true"/>
    <cgoEmlBccAddress xmlns="f5aa9d97-f4c6-47c6-a67b-0ec652be005d" xsi:nil="true"/>
    <cgoEmlEmailSubject xmlns="f5aa9d97-f4c6-47c6-a67b-0ec652be005d" xsi:nil="true"/>
    <CGP1_TRIMCloseDate xmlns="f5aa9d97-f4c6-47c6-a67b-0ec652be005d" xsi:nil="true"/>
    <cgoEmlCc xmlns="f5aa9d97-f4c6-47c6-a67b-0ec652be005d" xsi:nil="true"/>
    <n235b774257d48ed9c05211c8f057933 xmlns="f5aa9d97-f4c6-47c6-a67b-0ec652be00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LS</TermName>
          <TermId xmlns="http://schemas.microsoft.com/office/infopath/2007/PartnerControls">a4be60c7-175a-43d9-b8ed-8ca1b052d2e7</TermId>
        </TermInfo>
      </Terms>
    </n235b774257d48ed9c05211c8f057933>
    <cgoEmlTo xmlns="f5aa9d97-f4c6-47c6-a67b-0ec652be005d" xsi:nil="true"/>
    <of1d703a71bf469d8aa7617a886cc26b xmlns="f5aa9d97-f4c6-47c6-a67b-0ec652be005d">
      <Terms xmlns="http://schemas.microsoft.com/office/infopath/2007/PartnerControls"/>
    </of1d703a71bf469d8aa7617a886cc26b>
    <cgoEmlSent xmlns="f5aa9d97-f4c6-47c6-a67b-0ec652be005d" xsi:nil="true"/>
    <cgoEmlToAddress xmlns="f5aa9d97-f4c6-47c6-a67b-0ec652be005d" xsi:nil="true"/>
    <_dlc_DocId xmlns="f5aa9d97-f4c6-47c6-a67b-0ec652be005d">DEPTFS-766461970-116</_dlc_DocId>
    <_dlc_DocIdUrl xmlns="f5aa9d97-f4c6-47c6-a67b-0ec652be005d">
      <Url>https://hub.countygp.ab.ca/sites/FS/Library/_layouts/15/DocIdRedir.aspx?ID=DEPTFS-766461970-116</Url>
      <Description>DEPTFS-766461970-116</Description>
    </_dlc_DocIdUrl>
  </documentManagement>
</p:properties>
</file>

<file path=customXml/itemProps1.xml><?xml version="1.0" encoding="utf-8"?>
<ds:datastoreItem xmlns:ds="http://schemas.openxmlformats.org/officeDocument/2006/customXml" ds:itemID="{0007E23D-BE3E-4F1B-B2CB-61F75B3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9d97-f4c6-47c6-a67b-0ec652be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12506-A6AE-4C78-BA3C-4E0219DAB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92A78-FA64-4245-9546-CCDE2AF1B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21F55A-CDD0-49FA-9A01-966F7E55B2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FAA2C8-434C-4551-8410-343DD7B73D28}">
  <ds:schemaRefs>
    <ds:schemaRef ds:uri="http://schemas.microsoft.com/office/2006/metadata/properties"/>
    <ds:schemaRef ds:uri="http://schemas.microsoft.com/office/infopath/2007/PartnerControls"/>
    <ds:schemaRef ds:uri="f5aa9d97-f4c6-47c6-a67b-0ec652be0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4</Pages>
  <Words>966</Words>
  <Characters>5508</Characters>
  <Application>Microsoft Office Word</Application>
  <DocSecurity>0</DocSecurity>
  <Lines>45</Lines>
  <Paragraphs>12</Paragraphs>
  <ScaleCrop>false</ScaleCrop>
  <Company>Microsoft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Turner</dc:creator>
  <cp:keywords/>
  <dc:description/>
  <cp:lastModifiedBy>Serena Boyte-Hawryluk</cp:lastModifiedBy>
  <cp:revision>105</cp:revision>
  <cp:lastPrinted>2021-12-14T17:16:00Z</cp:lastPrinted>
  <dcterms:created xsi:type="dcterms:W3CDTF">2022-09-13T16:56:00Z</dcterms:created>
  <dcterms:modified xsi:type="dcterms:W3CDTF">2023-02-07T17:19:00Z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0x010100DA09CA024A3744ED855BA27B57ACC23A001E5DF81CA8A6403EBA2B3FF02C3D029700BFB55D53CC9E4BB5A0B2FF73D7A566A300515EF6935A8D4E3FAB44E7C9C169D38400346D33E48525704E881091E9D6A47A61</vt:lpwstr>
  </property>
  <property fmtid="{D5CDD505-2E9C-101B-9397-08002B2CF9AE}" pid="3" name="_dlc_DocIdItemGuid">
    <vt:lpwstr>cf3fe8be-ae2a-4c4c-8a3e-5d077bd670bb</vt:lpwstr>
  </property>
  <property fmtid="{D5CDD505-2E9C-101B-9397-08002B2CF9AE}" pid="4" name="PhysicalLocation">
    <vt:lpwstr/>
  </property>
  <property fmtid="{D5CDD505-2E9C-101B-9397-08002B2CF9AE}" pid="5" name="FSMeetingDocument">
    <vt:lpwstr/>
  </property>
  <property fmtid="{D5CDD505-2E9C-101B-9397-08002B2CF9AE}" pid="6" name="CGP1_DepartmentCode">
    <vt:lpwstr>19;#LS|a4be60c7-175a-43d9-b8ed-8ca1b052d2e7</vt:lpwstr>
  </property>
  <property fmtid="{D5CDD505-2E9C-101B-9397-08002B2CF9AE}" pid="7" name="_docset_NoMedatataSyncRequired">
    <vt:lpwstr>False</vt:lpwstr>
  </property>
  <property fmtid="{D5CDD505-2E9C-101B-9397-08002B2CF9AE}" pid="8" name="BudgetYear">
    <vt:lpwstr/>
  </property>
  <property fmtid="{D5CDD505-2E9C-101B-9397-08002B2CF9AE}" pid="9" name="gaec5830c02e4836ab054015b834eb6f">
    <vt:lpwstr/>
  </property>
</Properties>
</file>